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EE79D" w14:textId="1C5678E8" w:rsidR="006A026C" w:rsidRDefault="00EF0BFE" w:rsidP="6A004451">
      <w:pPr>
        <w:pStyle w:val="Intestazione"/>
        <w:ind w:left="1418" w:hanging="1418"/>
        <w:jc w:val="both"/>
        <w:rPr>
          <w:rFonts w:ascii="Garamond" w:eastAsia="Garamond" w:hAnsi="Garamond" w:cs="Garamond"/>
          <w:b/>
          <w:bCs/>
          <w:sz w:val="24"/>
          <w:szCs w:val="24"/>
        </w:rPr>
      </w:pPr>
      <w:r>
        <w:rPr>
          <w:rFonts w:ascii="Garamond" w:eastAsia="Garamond" w:hAnsi="Garamond" w:cs="Garamond"/>
          <w:b/>
          <w:bCs/>
          <w:sz w:val="24"/>
          <w:szCs w:val="24"/>
        </w:rPr>
        <w:t>O</w:t>
      </w:r>
      <w:r w:rsidR="006A026C" w:rsidRPr="7080A219">
        <w:rPr>
          <w:rFonts w:ascii="Garamond" w:eastAsia="Garamond" w:hAnsi="Garamond" w:cs="Garamond"/>
          <w:b/>
          <w:bCs/>
          <w:sz w:val="24"/>
          <w:szCs w:val="24"/>
        </w:rPr>
        <w:t xml:space="preserve">GGETTO: Domanda </w:t>
      </w:r>
      <w:r w:rsidR="00AB1F8D" w:rsidRPr="7080A219">
        <w:rPr>
          <w:rFonts w:ascii="Garamond" w:eastAsia="Garamond" w:hAnsi="Garamond" w:cs="Garamond"/>
          <w:b/>
          <w:bCs/>
          <w:sz w:val="24"/>
          <w:szCs w:val="24"/>
        </w:rPr>
        <w:t>di</w:t>
      </w:r>
      <w:r w:rsidR="006A026C" w:rsidRPr="7080A219">
        <w:rPr>
          <w:rFonts w:ascii="Garamond" w:eastAsia="Garamond" w:hAnsi="Garamond" w:cs="Garamond"/>
          <w:b/>
          <w:bCs/>
          <w:sz w:val="24"/>
          <w:szCs w:val="24"/>
        </w:rPr>
        <w:t xml:space="preserve"> Iscrizione </w:t>
      </w:r>
      <w:r w:rsidR="00AB1F8D" w:rsidRPr="7080A219">
        <w:rPr>
          <w:rFonts w:ascii="Garamond" w:eastAsia="Garamond" w:hAnsi="Garamond" w:cs="Garamond"/>
          <w:b/>
          <w:bCs/>
          <w:sz w:val="24"/>
          <w:szCs w:val="24"/>
        </w:rPr>
        <w:t xml:space="preserve">al </w:t>
      </w:r>
      <w:r w:rsidR="006A026C" w:rsidRPr="7080A219">
        <w:rPr>
          <w:rFonts w:ascii="Garamond" w:eastAsia="Garamond" w:hAnsi="Garamond" w:cs="Garamond"/>
          <w:b/>
          <w:bCs/>
          <w:sz w:val="24"/>
          <w:szCs w:val="24"/>
        </w:rPr>
        <w:t xml:space="preserve">Sistema di Qualificazione fornitori </w:t>
      </w:r>
      <w:r w:rsidR="00AE2614" w:rsidRPr="7080A219">
        <w:rPr>
          <w:rFonts w:ascii="Garamond" w:eastAsia="Garamond" w:hAnsi="Garamond" w:cs="Garamond"/>
          <w:b/>
          <w:bCs/>
          <w:sz w:val="24"/>
          <w:szCs w:val="24"/>
        </w:rPr>
        <w:t xml:space="preserve">FS </w:t>
      </w:r>
      <w:proofErr w:type="spellStart"/>
      <w:r w:rsidR="00AE2614" w:rsidRPr="7080A219">
        <w:rPr>
          <w:rFonts w:ascii="Garamond" w:eastAsia="Garamond" w:hAnsi="Garamond" w:cs="Garamond"/>
          <w:b/>
          <w:bCs/>
          <w:sz w:val="24"/>
          <w:szCs w:val="24"/>
        </w:rPr>
        <w:t>Logistix</w:t>
      </w:r>
      <w:proofErr w:type="spellEnd"/>
      <w:r w:rsidR="00AE2614" w:rsidRPr="7080A219">
        <w:rPr>
          <w:rFonts w:ascii="Garamond" w:eastAsia="Garamond" w:hAnsi="Garamond" w:cs="Garamond"/>
          <w:b/>
          <w:bCs/>
          <w:sz w:val="24"/>
          <w:szCs w:val="24"/>
        </w:rPr>
        <w:t xml:space="preserve"> S.p.A</w:t>
      </w:r>
      <w:r w:rsidR="006A026C" w:rsidRPr="7080A219">
        <w:rPr>
          <w:rFonts w:ascii="Garamond" w:eastAsia="Garamond" w:hAnsi="Garamond" w:cs="Garamond"/>
          <w:b/>
          <w:bCs/>
          <w:sz w:val="24"/>
          <w:szCs w:val="24"/>
        </w:rPr>
        <w:t>.</w:t>
      </w:r>
    </w:p>
    <w:p w14:paraId="1399AA8B" w14:textId="2876E4AD" w:rsidR="6A004451" w:rsidRDefault="6A004451" w:rsidP="6A004451">
      <w:pPr>
        <w:pStyle w:val="Intestazione"/>
        <w:ind w:left="1418" w:hanging="1418"/>
        <w:jc w:val="both"/>
        <w:rPr>
          <w:rFonts w:ascii="Garamond" w:hAnsi="Garamond"/>
          <w:b/>
          <w:bCs/>
          <w:sz w:val="24"/>
          <w:szCs w:val="24"/>
        </w:rPr>
      </w:pPr>
    </w:p>
    <w:tbl>
      <w:tblPr>
        <w:tblW w:w="8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"/>
        <w:gridCol w:w="3276"/>
        <w:gridCol w:w="1657"/>
        <w:gridCol w:w="3393"/>
      </w:tblGrid>
      <w:tr w:rsidR="00B234DD" w:rsidRPr="00553912" w14:paraId="5E1BB53C" w14:textId="77777777" w:rsidTr="00AB1F8D">
        <w:trPr>
          <w:trHeight w:val="2205"/>
          <w:jc w:val="center"/>
        </w:trPr>
        <w:tc>
          <w:tcPr>
            <w:tcW w:w="8985" w:type="dxa"/>
            <w:gridSpan w:val="4"/>
            <w:tcBorders>
              <w:bottom w:val="nil"/>
            </w:tcBorders>
          </w:tcPr>
          <w:p w14:paraId="641166BF" w14:textId="17C259AA" w:rsidR="00B234DD" w:rsidRPr="00553912" w:rsidRDefault="00B234DD" w:rsidP="00CF2C5C">
            <w:pPr>
              <w:pStyle w:val="Titolo2"/>
              <w:rPr>
                <w:rFonts w:ascii="Garamond" w:hAnsi="Garamond"/>
                <w:sz w:val="24"/>
                <w:szCs w:val="24"/>
              </w:rPr>
            </w:pPr>
            <w:bookmarkStart w:id="0" w:name="_Toc531139382"/>
            <w:bookmarkStart w:id="1" w:name="_Toc531139714"/>
            <w:r w:rsidRPr="00553912">
              <w:rPr>
                <w:rFonts w:ascii="Garamond" w:hAnsi="Garamond"/>
                <w:sz w:val="24"/>
                <w:szCs w:val="24"/>
              </w:rPr>
              <w:t>Il/la sottoscritt____________________________________________________________</w:t>
            </w:r>
            <w:bookmarkEnd w:id="0"/>
            <w:bookmarkEnd w:id="1"/>
          </w:p>
          <w:p w14:paraId="0A9F9BE9" w14:textId="14825224" w:rsidR="00B234DD" w:rsidRPr="00553912" w:rsidRDefault="00B234DD" w:rsidP="00CF2C5C">
            <w:pPr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553912">
              <w:rPr>
                <w:rFonts w:ascii="Garamond" w:hAnsi="Garamond"/>
                <w:sz w:val="24"/>
                <w:szCs w:val="24"/>
              </w:rPr>
              <w:t>nat</w:t>
            </w:r>
            <w:proofErr w:type="spellEnd"/>
            <w:r w:rsidRPr="00553912">
              <w:rPr>
                <w:rFonts w:ascii="Garamond" w:hAnsi="Garamond"/>
                <w:sz w:val="24"/>
                <w:szCs w:val="24"/>
              </w:rPr>
              <w:t>_ a ___________________________________ (______) il _____/_____/__________</w:t>
            </w:r>
          </w:p>
          <w:p w14:paraId="17FBE5FA" w14:textId="77777777" w:rsidR="00B234DD" w:rsidRDefault="00B234DD" w:rsidP="00CF2C5C">
            <w:pPr>
              <w:rPr>
                <w:rFonts w:ascii="Garamond" w:hAnsi="Garamond"/>
                <w:sz w:val="24"/>
                <w:szCs w:val="24"/>
              </w:rPr>
            </w:pPr>
            <w:r w:rsidRPr="00553912">
              <w:rPr>
                <w:rFonts w:ascii="Garamond" w:hAnsi="Garamond"/>
                <w:sz w:val="24"/>
                <w:szCs w:val="24"/>
              </w:rPr>
              <w:t>domiciliato a _________________________ (____) in Via __________________________ n° ______ CAP ______</w:t>
            </w:r>
          </w:p>
          <w:p w14:paraId="282CEA0D" w14:textId="5266E5FD" w:rsidR="00964C98" w:rsidRPr="00553912" w:rsidRDefault="00964C98" w:rsidP="00CF2C5C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avente C.F.</w:t>
            </w:r>
            <w:r w:rsidRPr="00553912">
              <w:rPr>
                <w:rFonts w:ascii="Garamond" w:hAnsi="Garamond"/>
                <w:sz w:val="24"/>
                <w:szCs w:val="24"/>
              </w:rPr>
              <w:t xml:space="preserve"> _________________________ </w:t>
            </w:r>
            <w:r>
              <w:rPr>
                <w:rFonts w:ascii="Garamond" w:hAnsi="Garamond"/>
                <w:sz w:val="24"/>
                <w:szCs w:val="24"/>
              </w:rPr>
              <w:t>nella sua qualità di</w:t>
            </w:r>
            <w:r w:rsidRPr="00553912">
              <w:rPr>
                <w:rFonts w:ascii="Garamond" w:hAnsi="Garamond"/>
                <w:sz w:val="24"/>
                <w:szCs w:val="24"/>
              </w:rPr>
              <w:t xml:space="preserve"> ________________________ </w:t>
            </w:r>
          </w:p>
        </w:tc>
      </w:tr>
      <w:tr w:rsidR="00B234DD" w:rsidRPr="00553912" w14:paraId="798CE12D" w14:textId="77777777" w:rsidTr="00AB1F8D">
        <w:trPr>
          <w:cantSplit/>
          <w:trHeight w:val="58"/>
          <w:jc w:val="center"/>
        </w:trPr>
        <w:tc>
          <w:tcPr>
            <w:tcW w:w="659" w:type="dxa"/>
            <w:tcBorders>
              <w:top w:val="nil"/>
            </w:tcBorders>
          </w:tcPr>
          <w:p w14:paraId="25172602" w14:textId="77777777" w:rsidR="00B234DD" w:rsidRPr="00553912" w:rsidRDefault="00B234DD" w:rsidP="00CF2C5C">
            <w:pPr>
              <w:rPr>
                <w:rFonts w:ascii="Garamond" w:hAnsi="Garamond"/>
                <w:sz w:val="24"/>
                <w:szCs w:val="24"/>
              </w:rPr>
            </w:pPr>
            <w:r w:rsidRPr="00553912">
              <w:rPr>
                <w:rFonts w:ascii="Garamond" w:hAnsi="Garamond"/>
                <w:sz w:val="24"/>
                <w:szCs w:val="24"/>
              </w:rPr>
              <w:t>Tel.</w:t>
            </w:r>
          </w:p>
        </w:tc>
        <w:tc>
          <w:tcPr>
            <w:tcW w:w="3276" w:type="dxa"/>
            <w:tcBorders>
              <w:top w:val="nil"/>
            </w:tcBorders>
          </w:tcPr>
          <w:p w14:paraId="0419F11F" w14:textId="77777777" w:rsidR="00B234DD" w:rsidRPr="00553912" w:rsidRDefault="00B234DD" w:rsidP="00CF2C5C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657" w:type="dxa"/>
            <w:tcBorders>
              <w:right w:val="nil"/>
            </w:tcBorders>
          </w:tcPr>
          <w:p w14:paraId="7243F64B" w14:textId="77777777" w:rsidR="00B234DD" w:rsidRPr="00553912" w:rsidRDefault="00B234DD" w:rsidP="00CF2C5C">
            <w:pPr>
              <w:rPr>
                <w:rFonts w:ascii="Garamond" w:hAnsi="Garamond"/>
                <w:sz w:val="24"/>
                <w:szCs w:val="24"/>
              </w:rPr>
            </w:pPr>
            <w:r w:rsidRPr="00553912">
              <w:rPr>
                <w:rFonts w:ascii="Garamond" w:hAnsi="Garamond"/>
                <w:sz w:val="24"/>
                <w:szCs w:val="24"/>
              </w:rPr>
              <w:t xml:space="preserve"> e-mail</w:t>
            </w:r>
          </w:p>
        </w:tc>
        <w:tc>
          <w:tcPr>
            <w:tcW w:w="3393" w:type="dxa"/>
            <w:tcBorders>
              <w:left w:val="nil"/>
            </w:tcBorders>
          </w:tcPr>
          <w:p w14:paraId="344C98C1" w14:textId="77777777" w:rsidR="00B234DD" w:rsidRPr="00553912" w:rsidRDefault="00B234DD" w:rsidP="00CF2C5C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B234DD" w:rsidRPr="00553912" w14:paraId="1A6694FE" w14:textId="77777777" w:rsidTr="00AB1F8D">
        <w:trPr>
          <w:cantSplit/>
          <w:trHeight w:val="58"/>
          <w:jc w:val="center"/>
        </w:trPr>
        <w:tc>
          <w:tcPr>
            <w:tcW w:w="8985" w:type="dxa"/>
            <w:gridSpan w:val="4"/>
            <w:tcBorders>
              <w:bottom w:val="nil"/>
            </w:tcBorders>
          </w:tcPr>
          <w:p w14:paraId="2CA77CFA" w14:textId="344F92EA" w:rsidR="00B234DD" w:rsidRPr="00553912" w:rsidRDefault="00B234DD" w:rsidP="00CF2C5C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553912">
              <w:rPr>
                <w:rFonts w:ascii="Garamond" w:hAnsi="Garamond"/>
                <w:b/>
                <w:sz w:val="24"/>
                <w:szCs w:val="24"/>
              </w:rPr>
              <w:t>Dell’impresa _____________________________________________________________</w:t>
            </w:r>
          </w:p>
          <w:p w14:paraId="30723F97" w14:textId="77777777" w:rsidR="00B234DD" w:rsidRPr="00553912" w:rsidRDefault="00B234DD" w:rsidP="00CF2C5C">
            <w:pPr>
              <w:rPr>
                <w:rFonts w:ascii="Garamond" w:hAnsi="Garamond"/>
                <w:sz w:val="24"/>
                <w:szCs w:val="24"/>
              </w:rPr>
            </w:pPr>
            <w:r w:rsidRPr="00553912">
              <w:rPr>
                <w:rFonts w:ascii="Garamond" w:hAnsi="Garamond"/>
                <w:sz w:val="24"/>
                <w:szCs w:val="24"/>
              </w:rPr>
              <w:t>Con sede in ______________________ (_____) in Via ____________________________ n° ___  CAP ________</w:t>
            </w:r>
          </w:p>
          <w:p w14:paraId="28E62236" w14:textId="0E90F9EE" w:rsidR="00B234DD" w:rsidRDefault="00B234DD" w:rsidP="00CF2C5C">
            <w:pPr>
              <w:rPr>
                <w:rFonts w:ascii="Garamond" w:hAnsi="Garamond"/>
                <w:sz w:val="24"/>
                <w:szCs w:val="24"/>
              </w:rPr>
            </w:pPr>
            <w:r w:rsidRPr="00553912">
              <w:rPr>
                <w:rFonts w:ascii="Garamond" w:hAnsi="Garamond"/>
                <w:sz w:val="24"/>
                <w:szCs w:val="24"/>
              </w:rPr>
              <w:t>Costituita il ____/____/_______         Capitale Sociale   Euro. ________________________</w:t>
            </w:r>
          </w:p>
          <w:p w14:paraId="29FE433F" w14:textId="7C3F6B87" w:rsidR="00964C98" w:rsidRPr="00553912" w:rsidRDefault="00964C98" w:rsidP="00CF2C5C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avente C.F.</w:t>
            </w:r>
            <w:r w:rsidRPr="00553912">
              <w:rPr>
                <w:rFonts w:ascii="Garamond" w:hAnsi="Garamond"/>
                <w:sz w:val="24"/>
                <w:szCs w:val="24"/>
              </w:rPr>
              <w:t xml:space="preserve"> _________________________ </w:t>
            </w:r>
            <w:r>
              <w:rPr>
                <w:rFonts w:ascii="Garamond" w:hAnsi="Garamond"/>
                <w:sz w:val="24"/>
                <w:szCs w:val="24"/>
              </w:rPr>
              <w:t>P. IVA</w:t>
            </w:r>
            <w:r w:rsidRPr="00553912">
              <w:rPr>
                <w:rFonts w:ascii="Garamond" w:hAnsi="Garamond"/>
                <w:sz w:val="24"/>
                <w:szCs w:val="24"/>
              </w:rPr>
              <w:t xml:space="preserve"> ________________________</w:t>
            </w:r>
          </w:p>
        </w:tc>
      </w:tr>
      <w:tr w:rsidR="00B234DD" w:rsidRPr="00553912" w14:paraId="4D170D35" w14:textId="77777777" w:rsidTr="00AB1F8D">
        <w:trPr>
          <w:cantSplit/>
          <w:trHeight w:val="58"/>
          <w:jc w:val="center"/>
        </w:trPr>
        <w:tc>
          <w:tcPr>
            <w:tcW w:w="8985" w:type="dxa"/>
            <w:gridSpan w:val="4"/>
          </w:tcPr>
          <w:p w14:paraId="21D03F3F" w14:textId="77777777" w:rsidR="00B234DD" w:rsidRPr="00553912" w:rsidRDefault="00B234DD" w:rsidP="00CF2C5C">
            <w:pPr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 w:rsidRPr="00553912">
              <w:rPr>
                <w:rFonts w:ascii="Garamond" w:hAnsi="Garamond"/>
                <w:sz w:val="24"/>
                <w:szCs w:val="24"/>
              </w:rPr>
              <w:t>Isc</w:t>
            </w:r>
            <w:proofErr w:type="spellEnd"/>
            <w:r w:rsidRPr="00553912">
              <w:rPr>
                <w:rFonts w:ascii="Garamond" w:hAnsi="Garamond"/>
                <w:sz w:val="24"/>
                <w:szCs w:val="24"/>
              </w:rPr>
              <w:t xml:space="preserve">. al Registro delle Imprese di ........ ________________ con il N° ______ </w:t>
            </w:r>
          </w:p>
        </w:tc>
      </w:tr>
    </w:tbl>
    <w:p w14:paraId="436E8ABC" w14:textId="77777777" w:rsidR="00964C98" w:rsidRDefault="00964C98" w:rsidP="6A004451">
      <w:pPr>
        <w:pStyle w:val="sche22"/>
        <w:spacing w:after="120" w:line="276" w:lineRule="auto"/>
        <w:jc w:val="both"/>
        <w:rPr>
          <w:rFonts w:ascii="Garamond" w:hAnsi="Garamond"/>
          <w:spacing w:val="-4"/>
          <w:sz w:val="24"/>
          <w:szCs w:val="24"/>
          <w:lang w:val="it-IT"/>
        </w:rPr>
      </w:pPr>
    </w:p>
    <w:p w14:paraId="0C2626CE" w14:textId="77777777" w:rsidR="00DA5DC1" w:rsidRDefault="00DA5DC1" w:rsidP="6A004451">
      <w:pPr>
        <w:pStyle w:val="sche22"/>
        <w:spacing w:after="120" w:line="276" w:lineRule="auto"/>
        <w:jc w:val="both"/>
        <w:rPr>
          <w:rFonts w:ascii="Garamond" w:hAnsi="Garamond"/>
          <w:spacing w:val="-4"/>
          <w:sz w:val="24"/>
          <w:szCs w:val="24"/>
          <w:lang w:val="it-IT"/>
        </w:rPr>
      </w:pPr>
    </w:p>
    <w:p w14:paraId="4630415D" w14:textId="7B89035C" w:rsidR="00B234DD" w:rsidRPr="00AB1F8D" w:rsidRDefault="006A026C" w:rsidP="6A004451">
      <w:pPr>
        <w:pStyle w:val="sche22"/>
        <w:spacing w:after="120" w:line="276" w:lineRule="auto"/>
        <w:jc w:val="both"/>
        <w:rPr>
          <w:rFonts w:ascii="Garamond" w:hAnsi="Garamond"/>
          <w:spacing w:val="-4"/>
          <w:sz w:val="24"/>
          <w:szCs w:val="24"/>
          <w:lang w:val="it-IT"/>
        </w:rPr>
      </w:pPr>
      <w:r w:rsidRPr="6A004451">
        <w:rPr>
          <w:rFonts w:ascii="Garamond" w:hAnsi="Garamond"/>
          <w:spacing w:val="-4"/>
          <w:sz w:val="24"/>
          <w:szCs w:val="24"/>
          <w:lang w:val="it-IT"/>
        </w:rPr>
        <w:t xml:space="preserve">Avendo completato </w:t>
      </w:r>
      <w:r w:rsidR="00AB1F8D" w:rsidRPr="6A004451">
        <w:rPr>
          <w:rFonts w:ascii="Garamond" w:hAnsi="Garamond"/>
          <w:spacing w:val="-4"/>
          <w:sz w:val="24"/>
          <w:szCs w:val="24"/>
          <w:lang w:val="it-IT"/>
        </w:rPr>
        <w:t>l’inserimento</w:t>
      </w:r>
      <w:r w:rsidRPr="6A004451">
        <w:rPr>
          <w:rFonts w:ascii="Garamond" w:hAnsi="Garamond"/>
          <w:spacing w:val="-4"/>
          <w:sz w:val="24"/>
          <w:szCs w:val="24"/>
          <w:lang w:val="it-IT"/>
        </w:rPr>
        <w:t xml:space="preserve"> tramite </w:t>
      </w:r>
      <w:r w:rsidR="00AB1F8D" w:rsidRPr="6A004451">
        <w:rPr>
          <w:rFonts w:ascii="Garamond" w:hAnsi="Garamond"/>
          <w:spacing w:val="-4"/>
          <w:sz w:val="24"/>
          <w:szCs w:val="24"/>
          <w:lang w:val="it-IT"/>
        </w:rPr>
        <w:t xml:space="preserve">il </w:t>
      </w:r>
      <w:r w:rsidRPr="6A004451">
        <w:rPr>
          <w:rFonts w:ascii="Garamond" w:hAnsi="Garamond"/>
          <w:spacing w:val="-4"/>
          <w:sz w:val="24"/>
          <w:szCs w:val="24"/>
          <w:lang w:val="it-IT"/>
        </w:rPr>
        <w:t xml:space="preserve">Portale Acquisti </w:t>
      </w:r>
      <w:r w:rsidR="00AE2614" w:rsidRPr="6A004451">
        <w:rPr>
          <w:rFonts w:ascii="Garamond" w:hAnsi="Garamond"/>
          <w:spacing w:val="-4"/>
          <w:sz w:val="24"/>
          <w:szCs w:val="24"/>
          <w:lang w:val="it-IT"/>
        </w:rPr>
        <w:t>del Gruppo FS</w:t>
      </w:r>
      <w:r w:rsidRPr="6A004451">
        <w:rPr>
          <w:rFonts w:ascii="Garamond" w:hAnsi="Garamond"/>
          <w:spacing w:val="-4"/>
          <w:sz w:val="24"/>
          <w:szCs w:val="24"/>
          <w:lang w:val="it-IT"/>
        </w:rPr>
        <w:t xml:space="preserve"> di tutta la documentazione richiesta</w:t>
      </w:r>
      <w:r w:rsidR="00AB1F8D" w:rsidRPr="6A004451">
        <w:rPr>
          <w:rFonts w:ascii="Garamond" w:hAnsi="Garamond"/>
          <w:spacing w:val="-4"/>
          <w:sz w:val="24"/>
          <w:szCs w:val="24"/>
          <w:lang w:val="it-IT"/>
        </w:rPr>
        <w:t xml:space="preserve"> dal Regolamento Generale del Sistema di Qualificazione di </w:t>
      </w:r>
      <w:r w:rsidR="00AE2614" w:rsidRPr="6A004451">
        <w:rPr>
          <w:rFonts w:ascii="Garamond" w:hAnsi="Garamond"/>
          <w:spacing w:val="-4"/>
          <w:sz w:val="24"/>
          <w:szCs w:val="24"/>
          <w:lang w:val="it-IT"/>
        </w:rPr>
        <w:t xml:space="preserve">FS </w:t>
      </w:r>
      <w:proofErr w:type="spellStart"/>
      <w:r w:rsidR="00AE2614" w:rsidRPr="6A004451">
        <w:rPr>
          <w:rFonts w:ascii="Garamond" w:hAnsi="Garamond"/>
          <w:spacing w:val="-4"/>
          <w:sz w:val="24"/>
          <w:szCs w:val="24"/>
          <w:lang w:val="it-IT"/>
        </w:rPr>
        <w:t>Logistix</w:t>
      </w:r>
      <w:proofErr w:type="spellEnd"/>
      <w:r w:rsidR="00AB1F8D" w:rsidRPr="6A004451">
        <w:rPr>
          <w:rFonts w:ascii="Garamond" w:hAnsi="Garamond"/>
          <w:spacing w:val="-4"/>
          <w:sz w:val="24"/>
          <w:szCs w:val="24"/>
          <w:lang w:val="it-IT"/>
        </w:rPr>
        <w:t xml:space="preserve"> e suoi allegati</w:t>
      </w:r>
      <w:r w:rsidRPr="6A004451">
        <w:rPr>
          <w:rFonts w:ascii="Garamond" w:hAnsi="Garamond"/>
          <w:spacing w:val="-4"/>
          <w:sz w:val="24"/>
          <w:szCs w:val="24"/>
          <w:lang w:val="it-IT"/>
        </w:rPr>
        <w:t xml:space="preserve">, </w:t>
      </w:r>
      <w:r w:rsidR="00AB1F8D" w:rsidRPr="6A004451">
        <w:rPr>
          <w:rFonts w:ascii="Garamond" w:hAnsi="Garamond"/>
          <w:spacing w:val="-4"/>
          <w:sz w:val="24"/>
          <w:szCs w:val="24"/>
          <w:lang w:val="it-IT"/>
        </w:rPr>
        <w:t xml:space="preserve">nonché di tutti documenti richiamati nelle rispettive Schede Tecniche di categoria, </w:t>
      </w:r>
      <w:r w:rsidRPr="6A004451">
        <w:rPr>
          <w:rFonts w:ascii="Garamond" w:hAnsi="Garamond"/>
          <w:spacing w:val="-4"/>
          <w:sz w:val="24"/>
          <w:szCs w:val="24"/>
          <w:lang w:val="it-IT"/>
        </w:rPr>
        <w:t xml:space="preserve">con la presente formula istanza per </w:t>
      </w:r>
    </w:p>
    <w:p w14:paraId="0A4DF018" w14:textId="1E3C11B4" w:rsidR="6A004451" w:rsidRDefault="6A004451" w:rsidP="6A004451">
      <w:pPr>
        <w:pStyle w:val="sche22"/>
        <w:spacing w:after="120" w:line="276" w:lineRule="auto"/>
        <w:jc w:val="both"/>
        <w:rPr>
          <w:rFonts w:ascii="Garamond" w:hAnsi="Garamond"/>
          <w:sz w:val="24"/>
          <w:szCs w:val="24"/>
          <w:lang w:val="it-IT"/>
        </w:rPr>
      </w:pPr>
    </w:p>
    <w:p w14:paraId="33269248" w14:textId="4B3C6A17" w:rsidR="006A026C" w:rsidRPr="006A026C" w:rsidRDefault="006A026C" w:rsidP="006A026C">
      <w:pPr>
        <w:pStyle w:val="Intestazione"/>
        <w:numPr>
          <w:ilvl w:val="0"/>
          <w:numId w:val="11"/>
        </w:numPr>
        <w:tabs>
          <w:tab w:val="clear" w:pos="4819"/>
          <w:tab w:val="center" w:pos="851"/>
        </w:tabs>
        <w:rPr>
          <w:rFonts w:ascii="Garamond" w:hAnsi="Garamond"/>
          <w:b/>
          <w:sz w:val="24"/>
          <w:szCs w:val="20"/>
        </w:rPr>
      </w:pPr>
      <w:r w:rsidRPr="006A026C">
        <w:rPr>
          <w:rFonts w:ascii="Garamond" w:hAnsi="Garamond"/>
          <w:b/>
          <w:sz w:val="24"/>
          <w:szCs w:val="20"/>
        </w:rPr>
        <w:t xml:space="preserve">Iscrizione </w:t>
      </w:r>
      <w:r w:rsidR="00AB1F8D">
        <w:rPr>
          <w:rFonts w:ascii="Garamond" w:hAnsi="Garamond"/>
          <w:b/>
          <w:sz w:val="24"/>
          <w:szCs w:val="20"/>
        </w:rPr>
        <w:t xml:space="preserve">alla </w:t>
      </w:r>
      <w:r w:rsidR="00AB1F8D" w:rsidRPr="00AB1F8D">
        <w:rPr>
          <w:rFonts w:ascii="Garamond" w:hAnsi="Garamond"/>
          <w:b/>
          <w:sz w:val="24"/>
          <w:szCs w:val="20"/>
        </w:rPr>
        <w:t>Categoria ………………….</w:t>
      </w:r>
    </w:p>
    <w:p w14:paraId="69C69006" w14:textId="77777777" w:rsidR="006A026C" w:rsidRPr="006A026C" w:rsidRDefault="006A026C" w:rsidP="006A026C">
      <w:pPr>
        <w:pStyle w:val="Intestazione"/>
        <w:numPr>
          <w:ilvl w:val="0"/>
          <w:numId w:val="11"/>
        </w:numPr>
        <w:tabs>
          <w:tab w:val="clear" w:pos="4819"/>
          <w:tab w:val="center" w:pos="851"/>
        </w:tabs>
        <w:rPr>
          <w:rFonts w:ascii="Garamond" w:hAnsi="Garamond"/>
          <w:b/>
          <w:sz w:val="24"/>
          <w:szCs w:val="20"/>
        </w:rPr>
      </w:pPr>
      <w:r w:rsidRPr="006A026C">
        <w:rPr>
          <w:rFonts w:ascii="Garamond" w:hAnsi="Garamond"/>
          <w:b/>
          <w:bCs/>
          <w:sz w:val="24"/>
          <w:szCs w:val="20"/>
        </w:rPr>
        <w:t>Rinnovo</w:t>
      </w:r>
    </w:p>
    <w:p w14:paraId="0190150B" w14:textId="13551C86" w:rsidR="006A026C" w:rsidRPr="006A026C" w:rsidRDefault="006A026C" w:rsidP="006A026C">
      <w:pPr>
        <w:pStyle w:val="Intestazione"/>
        <w:numPr>
          <w:ilvl w:val="0"/>
          <w:numId w:val="11"/>
        </w:numPr>
        <w:tabs>
          <w:tab w:val="clear" w:pos="4819"/>
          <w:tab w:val="center" w:pos="851"/>
        </w:tabs>
        <w:rPr>
          <w:rFonts w:ascii="Garamond" w:hAnsi="Garamond"/>
          <w:b/>
          <w:sz w:val="24"/>
          <w:szCs w:val="20"/>
        </w:rPr>
      </w:pPr>
      <w:r w:rsidRPr="006A026C">
        <w:rPr>
          <w:rFonts w:ascii="Garamond" w:hAnsi="Garamond"/>
          <w:b/>
          <w:bCs/>
          <w:sz w:val="24"/>
          <w:szCs w:val="20"/>
        </w:rPr>
        <w:t>Estensione della Qualificazione</w:t>
      </w:r>
      <w:r>
        <w:rPr>
          <w:rFonts w:ascii="Garamond" w:hAnsi="Garamond"/>
          <w:b/>
          <w:bCs/>
          <w:sz w:val="24"/>
          <w:szCs w:val="20"/>
        </w:rPr>
        <w:t xml:space="preserve"> alla categoria </w:t>
      </w:r>
      <w:r w:rsidR="00AB1F8D" w:rsidRPr="00AB1F8D">
        <w:rPr>
          <w:rFonts w:ascii="Garamond" w:hAnsi="Garamond"/>
          <w:b/>
          <w:bCs/>
          <w:sz w:val="24"/>
          <w:szCs w:val="20"/>
        </w:rPr>
        <w:t>………………….</w:t>
      </w:r>
    </w:p>
    <w:p w14:paraId="0F83F8D4" w14:textId="77777777" w:rsidR="006A026C" w:rsidRPr="004729EC" w:rsidRDefault="006A026C" w:rsidP="006A026C">
      <w:pPr>
        <w:pStyle w:val="Intestazione"/>
        <w:numPr>
          <w:ilvl w:val="0"/>
          <w:numId w:val="11"/>
        </w:numPr>
        <w:tabs>
          <w:tab w:val="clear" w:pos="4819"/>
          <w:tab w:val="center" w:pos="851"/>
        </w:tabs>
        <w:rPr>
          <w:rFonts w:ascii="Garamond" w:hAnsi="Garamond"/>
          <w:b/>
          <w:sz w:val="24"/>
          <w:szCs w:val="20"/>
        </w:rPr>
      </w:pPr>
      <w:r w:rsidRPr="006A026C">
        <w:rPr>
          <w:rFonts w:ascii="Garamond" w:hAnsi="Garamond"/>
          <w:b/>
          <w:bCs/>
          <w:sz w:val="24"/>
          <w:szCs w:val="20"/>
        </w:rPr>
        <w:t>Innalzamento della C.I.</w:t>
      </w:r>
    </w:p>
    <w:p w14:paraId="0CC02863" w14:textId="77777777" w:rsidR="004729EC" w:rsidRDefault="004729EC" w:rsidP="004729EC">
      <w:pPr>
        <w:pStyle w:val="Intestazione"/>
        <w:tabs>
          <w:tab w:val="clear" w:pos="4819"/>
          <w:tab w:val="center" w:pos="851"/>
        </w:tabs>
        <w:rPr>
          <w:rFonts w:ascii="Garamond" w:hAnsi="Garamond"/>
          <w:b/>
          <w:bCs/>
          <w:sz w:val="24"/>
          <w:szCs w:val="20"/>
        </w:rPr>
      </w:pPr>
    </w:p>
    <w:p w14:paraId="425D736A" w14:textId="77777777" w:rsidR="004729EC" w:rsidRDefault="004729EC" w:rsidP="004729EC">
      <w:pPr>
        <w:pStyle w:val="Intestazione"/>
        <w:tabs>
          <w:tab w:val="clear" w:pos="4819"/>
          <w:tab w:val="center" w:pos="851"/>
        </w:tabs>
        <w:rPr>
          <w:rFonts w:ascii="Garamond" w:hAnsi="Garamond"/>
          <w:b/>
          <w:sz w:val="24"/>
          <w:szCs w:val="20"/>
        </w:rPr>
      </w:pPr>
    </w:p>
    <w:p w14:paraId="208DD6D1" w14:textId="77777777" w:rsidR="0048052A" w:rsidRPr="006A026C" w:rsidRDefault="0048052A" w:rsidP="004729EC">
      <w:pPr>
        <w:pStyle w:val="Intestazione"/>
        <w:tabs>
          <w:tab w:val="clear" w:pos="4819"/>
          <w:tab w:val="center" w:pos="851"/>
        </w:tabs>
        <w:rPr>
          <w:rFonts w:ascii="Garamond" w:hAnsi="Garamond"/>
          <w:b/>
          <w:sz w:val="24"/>
          <w:szCs w:val="20"/>
        </w:rPr>
      </w:pPr>
    </w:p>
    <w:p w14:paraId="74A837A9" w14:textId="712B7BCD" w:rsidR="00C80FE8" w:rsidRPr="003F60E5" w:rsidRDefault="008E4D49" w:rsidP="004729EC">
      <w:pPr>
        <w:autoSpaceDE w:val="0"/>
        <w:autoSpaceDN w:val="0"/>
        <w:adjustRightInd w:val="0"/>
        <w:spacing w:after="120"/>
        <w:jc w:val="both"/>
        <w:rPr>
          <w:rFonts w:ascii="Garamond" w:hAnsi="Garamond" w:cs="Tahoma"/>
          <w:sz w:val="24"/>
          <w:szCs w:val="24"/>
        </w:rPr>
      </w:pPr>
      <w:r>
        <w:rPr>
          <w:rFonts w:ascii="Garamond" w:hAnsi="Garamond" w:cs="Tahoma"/>
          <w:sz w:val="24"/>
          <w:szCs w:val="24"/>
        </w:rPr>
        <w:lastRenderedPageBreak/>
        <w:t xml:space="preserve">La quale presenta </w:t>
      </w:r>
      <w:r w:rsidR="00AF0B04">
        <w:rPr>
          <w:rFonts w:ascii="Garamond" w:hAnsi="Garamond" w:cs="Tahoma"/>
          <w:sz w:val="24"/>
          <w:szCs w:val="24"/>
        </w:rPr>
        <w:t xml:space="preserve">domanda di iscrizione al sistema di </w:t>
      </w:r>
      <w:r w:rsidR="00470593" w:rsidRPr="003F60E5">
        <w:rPr>
          <w:rFonts w:ascii="Garamond" w:hAnsi="Garamond" w:cs="Tahoma"/>
          <w:sz w:val="24"/>
          <w:szCs w:val="24"/>
        </w:rPr>
        <w:t xml:space="preserve">Qualificazione </w:t>
      </w:r>
      <w:r w:rsidR="00175833">
        <w:rPr>
          <w:rFonts w:ascii="Garamond" w:hAnsi="Garamond" w:cs="Tahoma"/>
          <w:sz w:val="24"/>
          <w:szCs w:val="24"/>
        </w:rPr>
        <w:t>nella seguente forma:</w:t>
      </w:r>
    </w:p>
    <w:p w14:paraId="04568CAC" w14:textId="68E7D724" w:rsidR="00470593" w:rsidRDefault="00470593" w:rsidP="00470593">
      <w:pPr>
        <w:pStyle w:val="Intestazione"/>
        <w:numPr>
          <w:ilvl w:val="0"/>
          <w:numId w:val="11"/>
        </w:numPr>
        <w:tabs>
          <w:tab w:val="clear" w:pos="4819"/>
          <w:tab w:val="center" w:pos="851"/>
        </w:tabs>
        <w:rPr>
          <w:rFonts w:ascii="Garamond" w:hAnsi="Garamond"/>
          <w:b/>
          <w:bCs/>
          <w:sz w:val="24"/>
          <w:szCs w:val="20"/>
        </w:rPr>
      </w:pPr>
      <w:r w:rsidRPr="00470593">
        <w:rPr>
          <w:rFonts w:ascii="Garamond" w:hAnsi="Garamond"/>
          <w:b/>
          <w:bCs/>
          <w:sz w:val="24"/>
          <w:szCs w:val="20"/>
        </w:rPr>
        <w:t>società, anche cooperativ</w:t>
      </w:r>
      <w:r w:rsidR="0048052A">
        <w:rPr>
          <w:rFonts w:ascii="Garamond" w:hAnsi="Garamond"/>
          <w:b/>
          <w:bCs/>
          <w:sz w:val="24"/>
          <w:szCs w:val="20"/>
        </w:rPr>
        <w:t>a</w:t>
      </w:r>
      <w:r w:rsidRPr="00470593">
        <w:rPr>
          <w:rFonts w:ascii="Garamond" w:hAnsi="Garamond"/>
          <w:b/>
          <w:bCs/>
          <w:sz w:val="24"/>
          <w:szCs w:val="20"/>
        </w:rPr>
        <w:t>;</w:t>
      </w:r>
    </w:p>
    <w:p w14:paraId="7B27FEFB" w14:textId="65770877" w:rsidR="008E15B6" w:rsidRPr="00C108C6" w:rsidRDefault="00C108C6" w:rsidP="00C108C6">
      <w:pPr>
        <w:pStyle w:val="Intestazione"/>
        <w:numPr>
          <w:ilvl w:val="0"/>
          <w:numId w:val="11"/>
        </w:numPr>
        <w:tabs>
          <w:tab w:val="clear" w:pos="4819"/>
          <w:tab w:val="center" w:pos="851"/>
        </w:tabs>
        <w:rPr>
          <w:rFonts w:ascii="Garamond" w:hAnsi="Garamond"/>
          <w:b/>
          <w:bCs/>
          <w:sz w:val="24"/>
          <w:szCs w:val="20"/>
        </w:rPr>
      </w:pPr>
      <w:r w:rsidRPr="00470593">
        <w:rPr>
          <w:rFonts w:ascii="Garamond" w:hAnsi="Garamond"/>
          <w:b/>
          <w:bCs/>
          <w:sz w:val="24"/>
          <w:szCs w:val="20"/>
        </w:rPr>
        <w:t>imprenditor</w:t>
      </w:r>
      <w:r>
        <w:rPr>
          <w:rFonts w:ascii="Garamond" w:hAnsi="Garamond"/>
          <w:b/>
          <w:bCs/>
          <w:sz w:val="24"/>
          <w:szCs w:val="20"/>
        </w:rPr>
        <w:t>e</w:t>
      </w:r>
      <w:r w:rsidRPr="00470593">
        <w:rPr>
          <w:rFonts w:ascii="Garamond" w:hAnsi="Garamond"/>
          <w:b/>
          <w:bCs/>
          <w:sz w:val="24"/>
          <w:szCs w:val="20"/>
        </w:rPr>
        <w:t xml:space="preserve"> individual</w:t>
      </w:r>
      <w:r>
        <w:rPr>
          <w:rFonts w:ascii="Garamond" w:hAnsi="Garamond"/>
          <w:b/>
          <w:bCs/>
          <w:sz w:val="24"/>
          <w:szCs w:val="20"/>
        </w:rPr>
        <w:t>e</w:t>
      </w:r>
      <w:r w:rsidRPr="00470593">
        <w:rPr>
          <w:rFonts w:ascii="Garamond" w:hAnsi="Garamond"/>
          <w:b/>
          <w:bCs/>
          <w:sz w:val="24"/>
          <w:szCs w:val="20"/>
        </w:rPr>
        <w:t>, anche artigian</w:t>
      </w:r>
      <w:r>
        <w:rPr>
          <w:rFonts w:ascii="Garamond" w:hAnsi="Garamond"/>
          <w:b/>
          <w:bCs/>
          <w:sz w:val="24"/>
          <w:szCs w:val="20"/>
        </w:rPr>
        <w:t>o</w:t>
      </w:r>
      <w:r w:rsidRPr="00470593">
        <w:rPr>
          <w:rFonts w:ascii="Garamond" w:hAnsi="Garamond"/>
          <w:b/>
          <w:bCs/>
          <w:sz w:val="24"/>
          <w:szCs w:val="20"/>
        </w:rPr>
        <w:t>;</w:t>
      </w:r>
    </w:p>
    <w:p w14:paraId="075F4D33" w14:textId="2135678E" w:rsidR="00470593" w:rsidRPr="00470593" w:rsidRDefault="00470593" w:rsidP="00470593">
      <w:pPr>
        <w:pStyle w:val="Intestazione"/>
        <w:numPr>
          <w:ilvl w:val="0"/>
          <w:numId w:val="11"/>
        </w:numPr>
        <w:tabs>
          <w:tab w:val="clear" w:pos="4819"/>
          <w:tab w:val="center" w:pos="851"/>
        </w:tabs>
        <w:rPr>
          <w:rFonts w:ascii="Garamond" w:hAnsi="Garamond"/>
          <w:b/>
          <w:bCs/>
          <w:sz w:val="24"/>
          <w:szCs w:val="20"/>
        </w:rPr>
      </w:pPr>
      <w:r w:rsidRPr="00470593">
        <w:rPr>
          <w:rFonts w:ascii="Garamond" w:hAnsi="Garamond"/>
          <w:b/>
          <w:bCs/>
          <w:sz w:val="24"/>
          <w:szCs w:val="20"/>
        </w:rPr>
        <w:t>consorzi</w:t>
      </w:r>
      <w:r w:rsidR="004375AC">
        <w:rPr>
          <w:rFonts w:ascii="Garamond" w:hAnsi="Garamond"/>
          <w:b/>
          <w:bCs/>
          <w:sz w:val="24"/>
          <w:szCs w:val="20"/>
        </w:rPr>
        <w:t>o</w:t>
      </w:r>
      <w:r w:rsidRPr="00470593">
        <w:rPr>
          <w:rFonts w:ascii="Garamond" w:hAnsi="Garamond"/>
          <w:b/>
          <w:bCs/>
          <w:sz w:val="24"/>
          <w:szCs w:val="20"/>
        </w:rPr>
        <w:t xml:space="preserve"> fra società cooperative di produzione e lavoro e consorzi</w:t>
      </w:r>
      <w:r w:rsidR="004375AC">
        <w:rPr>
          <w:rFonts w:ascii="Garamond" w:hAnsi="Garamond"/>
          <w:b/>
          <w:bCs/>
          <w:sz w:val="24"/>
          <w:szCs w:val="20"/>
        </w:rPr>
        <w:t>o</w:t>
      </w:r>
      <w:r w:rsidRPr="00470593">
        <w:rPr>
          <w:rFonts w:ascii="Garamond" w:hAnsi="Garamond"/>
          <w:b/>
          <w:bCs/>
          <w:sz w:val="24"/>
          <w:szCs w:val="20"/>
        </w:rPr>
        <w:t xml:space="preserve"> tra imprese artigiane costit</w:t>
      </w:r>
      <w:r w:rsidR="00735624">
        <w:rPr>
          <w:rFonts w:ascii="Garamond" w:hAnsi="Garamond"/>
          <w:b/>
          <w:bCs/>
          <w:sz w:val="24"/>
          <w:szCs w:val="20"/>
        </w:rPr>
        <w:t>uito</w:t>
      </w:r>
      <w:r w:rsidRPr="00470593">
        <w:rPr>
          <w:rFonts w:ascii="Garamond" w:hAnsi="Garamond"/>
          <w:b/>
          <w:bCs/>
          <w:sz w:val="24"/>
          <w:szCs w:val="20"/>
        </w:rPr>
        <w:t xml:space="preserve"> a norma di legge;</w:t>
      </w:r>
    </w:p>
    <w:p w14:paraId="6E213F2B" w14:textId="33B3F953" w:rsidR="00470593" w:rsidRPr="00470593" w:rsidRDefault="00470593" w:rsidP="00C80FE8">
      <w:pPr>
        <w:pStyle w:val="Intestazione"/>
        <w:numPr>
          <w:ilvl w:val="0"/>
          <w:numId w:val="11"/>
        </w:numPr>
        <w:tabs>
          <w:tab w:val="clear" w:pos="4819"/>
          <w:tab w:val="center" w:pos="851"/>
        </w:tabs>
        <w:jc w:val="both"/>
        <w:rPr>
          <w:rFonts w:ascii="Garamond" w:hAnsi="Garamond"/>
          <w:b/>
          <w:bCs/>
          <w:sz w:val="24"/>
          <w:szCs w:val="20"/>
        </w:rPr>
      </w:pPr>
      <w:r w:rsidRPr="00470593">
        <w:rPr>
          <w:rFonts w:ascii="Garamond" w:hAnsi="Garamond"/>
          <w:b/>
          <w:bCs/>
          <w:sz w:val="24"/>
          <w:szCs w:val="20"/>
        </w:rPr>
        <w:t>consorzi</w:t>
      </w:r>
      <w:r w:rsidR="00735624">
        <w:rPr>
          <w:rFonts w:ascii="Garamond" w:hAnsi="Garamond"/>
          <w:b/>
          <w:bCs/>
          <w:sz w:val="24"/>
          <w:szCs w:val="20"/>
        </w:rPr>
        <w:t>o</w:t>
      </w:r>
      <w:r w:rsidRPr="00470593">
        <w:rPr>
          <w:rFonts w:ascii="Garamond" w:hAnsi="Garamond"/>
          <w:b/>
          <w:bCs/>
          <w:sz w:val="24"/>
          <w:szCs w:val="20"/>
        </w:rPr>
        <w:t xml:space="preserve"> stabil</w:t>
      </w:r>
      <w:r w:rsidR="00735624">
        <w:rPr>
          <w:rFonts w:ascii="Garamond" w:hAnsi="Garamond"/>
          <w:b/>
          <w:bCs/>
          <w:sz w:val="24"/>
          <w:szCs w:val="20"/>
        </w:rPr>
        <w:t>e</w:t>
      </w:r>
      <w:r w:rsidRPr="00470593">
        <w:rPr>
          <w:rFonts w:ascii="Garamond" w:hAnsi="Garamond"/>
          <w:b/>
          <w:bCs/>
          <w:sz w:val="24"/>
          <w:szCs w:val="20"/>
        </w:rPr>
        <w:t>, forma</w:t>
      </w:r>
      <w:r w:rsidR="00735624">
        <w:rPr>
          <w:rFonts w:ascii="Garamond" w:hAnsi="Garamond"/>
          <w:b/>
          <w:bCs/>
          <w:sz w:val="24"/>
          <w:szCs w:val="20"/>
        </w:rPr>
        <w:t xml:space="preserve">to </w:t>
      </w:r>
      <w:r w:rsidRPr="00470593">
        <w:rPr>
          <w:rFonts w:ascii="Garamond" w:hAnsi="Garamond"/>
          <w:b/>
          <w:bCs/>
          <w:sz w:val="24"/>
          <w:szCs w:val="20"/>
        </w:rPr>
        <w:t>da non meno di tre consorziati che, con decisione assunta dai rispettivi organi deliberativi, abbiano stabilito di operare in modo congiunto nel settore dei contratti pubblici di lavori, servizi e forniture per un periodo di tempo non inferiore a cinque anni, istituendo a tal fine una comune struttura di impresa;</w:t>
      </w:r>
    </w:p>
    <w:p w14:paraId="0C8143D1" w14:textId="7F8F7A19" w:rsidR="00470593" w:rsidRPr="00470593" w:rsidRDefault="00470593" w:rsidP="00470593">
      <w:pPr>
        <w:pStyle w:val="Intestazione"/>
        <w:numPr>
          <w:ilvl w:val="0"/>
          <w:numId w:val="11"/>
        </w:numPr>
        <w:tabs>
          <w:tab w:val="clear" w:pos="4819"/>
          <w:tab w:val="center" w:pos="851"/>
        </w:tabs>
        <w:rPr>
          <w:rFonts w:ascii="Garamond" w:hAnsi="Garamond"/>
          <w:b/>
          <w:bCs/>
          <w:sz w:val="24"/>
          <w:szCs w:val="20"/>
        </w:rPr>
      </w:pPr>
      <w:r w:rsidRPr="00470593">
        <w:rPr>
          <w:rFonts w:ascii="Garamond" w:hAnsi="Garamond"/>
          <w:b/>
          <w:bCs/>
          <w:sz w:val="24"/>
          <w:szCs w:val="20"/>
        </w:rPr>
        <w:t>consorzi</w:t>
      </w:r>
      <w:r w:rsidR="00735624">
        <w:rPr>
          <w:rFonts w:ascii="Garamond" w:hAnsi="Garamond"/>
          <w:b/>
          <w:bCs/>
          <w:sz w:val="24"/>
          <w:szCs w:val="20"/>
        </w:rPr>
        <w:t>o</w:t>
      </w:r>
      <w:r w:rsidRPr="00470593">
        <w:rPr>
          <w:rFonts w:ascii="Garamond" w:hAnsi="Garamond"/>
          <w:b/>
          <w:bCs/>
          <w:sz w:val="24"/>
          <w:szCs w:val="20"/>
        </w:rPr>
        <w:t xml:space="preserve"> ordinari</w:t>
      </w:r>
      <w:r w:rsidR="00735624">
        <w:rPr>
          <w:rFonts w:ascii="Garamond" w:hAnsi="Garamond"/>
          <w:b/>
          <w:bCs/>
          <w:sz w:val="24"/>
          <w:szCs w:val="20"/>
        </w:rPr>
        <w:t>o</w:t>
      </w:r>
      <w:r w:rsidRPr="00470593">
        <w:rPr>
          <w:rFonts w:ascii="Garamond" w:hAnsi="Garamond"/>
          <w:b/>
          <w:bCs/>
          <w:sz w:val="24"/>
          <w:szCs w:val="20"/>
        </w:rPr>
        <w:t>;</w:t>
      </w:r>
    </w:p>
    <w:p w14:paraId="561371AE" w14:textId="5F7EED7C" w:rsidR="00470593" w:rsidRPr="00470593" w:rsidRDefault="00470593" w:rsidP="00470593">
      <w:pPr>
        <w:pStyle w:val="Intestazione"/>
        <w:numPr>
          <w:ilvl w:val="0"/>
          <w:numId w:val="11"/>
        </w:numPr>
        <w:tabs>
          <w:tab w:val="clear" w:pos="4819"/>
          <w:tab w:val="center" w:pos="851"/>
        </w:tabs>
        <w:rPr>
          <w:rFonts w:ascii="Garamond" w:hAnsi="Garamond"/>
          <w:b/>
          <w:bCs/>
          <w:sz w:val="24"/>
          <w:szCs w:val="20"/>
        </w:rPr>
      </w:pPr>
      <w:r w:rsidRPr="00470593">
        <w:rPr>
          <w:rFonts w:ascii="Garamond" w:hAnsi="Garamond"/>
          <w:b/>
          <w:bCs/>
          <w:sz w:val="24"/>
          <w:szCs w:val="20"/>
        </w:rPr>
        <w:t xml:space="preserve"> aggregazion</w:t>
      </w:r>
      <w:r w:rsidR="001D1AED">
        <w:rPr>
          <w:rFonts w:ascii="Garamond" w:hAnsi="Garamond"/>
          <w:b/>
          <w:bCs/>
          <w:sz w:val="24"/>
          <w:szCs w:val="20"/>
        </w:rPr>
        <w:t>e</w:t>
      </w:r>
      <w:r w:rsidRPr="00470593">
        <w:rPr>
          <w:rFonts w:ascii="Garamond" w:hAnsi="Garamond"/>
          <w:b/>
          <w:bCs/>
          <w:sz w:val="24"/>
          <w:szCs w:val="20"/>
        </w:rPr>
        <w:t xml:space="preserve"> tra impres</w:t>
      </w:r>
      <w:r w:rsidR="001D1AED">
        <w:rPr>
          <w:rFonts w:ascii="Garamond" w:hAnsi="Garamond"/>
          <w:b/>
          <w:bCs/>
          <w:sz w:val="24"/>
          <w:szCs w:val="20"/>
        </w:rPr>
        <w:t>e</w:t>
      </w:r>
      <w:r w:rsidRPr="00470593">
        <w:rPr>
          <w:rFonts w:ascii="Garamond" w:hAnsi="Garamond"/>
          <w:b/>
          <w:bCs/>
          <w:sz w:val="24"/>
          <w:szCs w:val="20"/>
        </w:rPr>
        <w:t xml:space="preserve"> aderenti al contratto di rete;</w:t>
      </w:r>
    </w:p>
    <w:p w14:paraId="42FD085D" w14:textId="18D28682" w:rsidR="00470593" w:rsidRDefault="00592EDD" w:rsidP="00C80FE8">
      <w:pPr>
        <w:pStyle w:val="Intestazione"/>
        <w:numPr>
          <w:ilvl w:val="0"/>
          <w:numId w:val="11"/>
        </w:numPr>
        <w:tabs>
          <w:tab w:val="clear" w:pos="4819"/>
          <w:tab w:val="center" w:pos="851"/>
        </w:tabs>
        <w:jc w:val="both"/>
        <w:rPr>
          <w:rFonts w:ascii="Garamond" w:hAnsi="Garamond" w:cs="Tahoma"/>
          <w:sz w:val="24"/>
          <w:szCs w:val="24"/>
        </w:rPr>
      </w:pPr>
      <w:r w:rsidRPr="00C80FE8">
        <w:rPr>
          <w:rFonts w:ascii="Garamond" w:hAnsi="Garamond"/>
          <w:b/>
          <w:bCs/>
          <w:sz w:val="24"/>
          <w:szCs w:val="20"/>
        </w:rPr>
        <w:t>O</w:t>
      </w:r>
      <w:r w:rsidR="00470593" w:rsidRPr="00C80FE8">
        <w:rPr>
          <w:rFonts w:ascii="Garamond" w:hAnsi="Garamond"/>
          <w:b/>
          <w:bCs/>
          <w:sz w:val="24"/>
          <w:szCs w:val="20"/>
        </w:rPr>
        <w:t>perator</w:t>
      </w:r>
      <w:r>
        <w:rPr>
          <w:rFonts w:ascii="Garamond" w:hAnsi="Garamond"/>
          <w:b/>
          <w:bCs/>
          <w:sz w:val="24"/>
          <w:szCs w:val="20"/>
        </w:rPr>
        <w:t xml:space="preserve">e </w:t>
      </w:r>
      <w:r w:rsidR="00470593" w:rsidRPr="00C80FE8">
        <w:rPr>
          <w:rFonts w:ascii="Garamond" w:hAnsi="Garamond"/>
          <w:b/>
          <w:bCs/>
          <w:sz w:val="24"/>
          <w:szCs w:val="20"/>
        </w:rPr>
        <w:t>economic</w:t>
      </w:r>
      <w:r>
        <w:rPr>
          <w:rFonts w:ascii="Garamond" w:hAnsi="Garamond"/>
          <w:b/>
          <w:bCs/>
          <w:sz w:val="24"/>
          <w:szCs w:val="20"/>
        </w:rPr>
        <w:t>o</w:t>
      </w:r>
      <w:r w:rsidR="00470593" w:rsidRPr="00C80FE8">
        <w:rPr>
          <w:rFonts w:ascii="Garamond" w:hAnsi="Garamond"/>
          <w:b/>
          <w:bCs/>
          <w:sz w:val="24"/>
          <w:szCs w:val="20"/>
        </w:rPr>
        <w:t xml:space="preserve"> stabilit</w:t>
      </w:r>
      <w:r>
        <w:rPr>
          <w:rFonts w:ascii="Garamond" w:hAnsi="Garamond"/>
          <w:b/>
          <w:bCs/>
          <w:sz w:val="24"/>
          <w:szCs w:val="20"/>
        </w:rPr>
        <w:t>o</w:t>
      </w:r>
      <w:r w:rsidR="00470593" w:rsidRPr="00C80FE8">
        <w:rPr>
          <w:rFonts w:ascii="Garamond" w:hAnsi="Garamond"/>
          <w:b/>
          <w:bCs/>
          <w:sz w:val="24"/>
          <w:szCs w:val="20"/>
        </w:rPr>
        <w:t xml:space="preserve"> in altri Stati membri dell’Unione Europea oppure riconosciuti in forza di un accordo</w:t>
      </w:r>
      <w:r w:rsidR="00470593" w:rsidRPr="00C80FE8">
        <w:rPr>
          <w:rFonts w:ascii="Garamond" w:hAnsi="Garamond" w:cs="Tahoma"/>
          <w:b/>
          <w:bCs/>
          <w:sz w:val="24"/>
          <w:szCs w:val="24"/>
        </w:rPr>
        <w:t xml:space="preserve"> bilaterale o multilaterale tra l’Unione Europea e Paesi terzi ai sensi dell’art. 69 del d. lgs. 36/2023</w:t>
      </w:r>
      <w:r w:rsidR="00470593" w:rsidRPr="00381ACA">
        <w:rPr>
          <w:rFonts w:ascii="Garamond" w:hAnsi="Garamond" w:cs="Tahoma"/>
          <w:sz w:val="24"/>
          <w:szCs w:val="24"/>
        </w:rPr>
        <w:t>.</w:t>
      </w:r>
    </w:p>
    <w:p w14:paraId="1F411A8C" w14:textId="77777777" w:rsidR="008E15B6" w:rsidRPr="00381ACA" w:rsidRDefault="008E15B6" w:rsidP="00891F99">
      <w:pPr>
        <w:pStyle w:val="Intestazione"/>
        <w:tabs>
          <w:tab w:val="clear" w:pos="4819"/>
          <w:tab w:val="center" w:pos="851"/>
        </w:tabs>
        <w:ind w:left="720"/>
        <w:jc w:val="both"/>
        <w:rPr>
          <w:rFonts w:ascii="Garamond" w:hAnsi="Garamond" w:cs="Tahoma"/>
          <w:sz w:val="24"/>
          <w:szCs w:val="24"/>
        </w:rPr>
      </w:pPr>
    </w:p>
    <w:p w14:paraId="049516FE" w14:textId="6EB9E951" w:rsidR="6A004451" w:rsidRDefault="6A004451" w:rsidP="6A004451">
      <w:pPr>
        <w:pStyle w:val="sche22"/>
        <w:spacing w:after="120" w:line="276" w:lineRule="auto"/>
        <w:jc w:val="left"/>
        <w:rPr>
          <w:rFonts w:ascii="Garamond" w:hAnsi="Garamond"/>
          <w:sz w:val="24"/>
          <w:szCs w:val="24"/>
          <w:lang w:val="it-IT"/>
        </w:rPr>
      </w:pPr>
    </w:p>
    <w:p w14:paraId="78BCE496" w14:textId="77777777" w:rsidR="00C80FE8" w:rsidRDefault="00C80FE8" w:rsidP="6A004451">
      <w:pPr>
        <w:pStyle w:val="sche22"/>
        <w:spacing w:after="120" w:line="276" w:lineRule="auto"/>
        <w:jc w:val="left"/>
        <w:rPr>
          <w:rFonts w:ascii="Garamond" w:hAnsi="Garamond"/>
          <w:sz w:val="24"/>
          <w:szCs w:val="24"/>
          <w:lang w:val="it-IT"/>
        </w:rPr>
      </w:pPr>
    </w:p>
    <w:p w14:paraId="2BFC56E9" w14:textId="26D6C3BD" w:rsidR="005B5E1D" w:rsidRDefault="005B5E1D" w:rsidP="005B5E1D">
      <w:pPr>
        <w:pStyle w:val="sche22"/>
        <w:spacing w:after="120" w:line="276" w:lineRule="auto"/>
        <w:jc w:val="left"/>
        <w:rPr>
          <w:rFonts w:ascii="Garamond" w:hAnsi="Garamond"/>
          <w:spacing w:val="-4"/>
          <w:sz w:val="24"/>
          <w:szCs w:val="24"/>
          <w:lang w:val="it-IT"/>
        </w:rPr>
      </w:pPr>
      <w:r>
        <w:rPr>
          <w:rFonts w:ascii="Garamond" w:hAnsi="Garamond"/>
          <w:spacing w:val="-4"/>
          <w:sz w:val="24"/>
          <w:szCs w:val="24"/>
          <w:lang w:val="it-IT"/>
        </w:rPr>
        <w:t>Luogo</w:t>
      </w:r>
      <w:r w:rsidR="00964C98">
        <w:rPr>
          <w:rFonts w:ascii="Garamond" w:hAnsi="Garamond"/>
          <w:spacing w:val="-4"/>
          <w:sz w:val="24"/>
          <w:szCs w:val="24"/>
          <w:lang w:val="it-IT"/>
        </w:rPr>
        <w:t>/data</w:t>
      </w:r>
    </w:p>
    <w:p w14:paraId="696F84E4" w14:textId="77777777" w:rsidR="00964C98" w:rsidRDefault="00964C98" w:rsidP="005B5E1D">
      <w:pPr>
        <w:pStyle w:val="sche22"/>
        <w:spacing w:after="120" w:line="276" w:lineRule="auto"/>
        <w:jc w:val="left"/>
        <w:rPr>
          <w:rFonts w:ascii="Garamond" w:hAnsi="Garamond"/>
          <w:spacing w:val="-4"/>
          <w:sz w:val="24"/>
          <w:szCs w:val="24"/>
          <w:lang w:val="it-IT"/>
        </w:rPr>
      </w:pPr>
    </w:p>
    <w:p w14:paraId="11930465" w14:textId="3660C11A" w:rsidR="00B234DD" w:rsidRPr="00553912" w:rsidRDefault="00B234DD" w:rsidP="00553912">
      <w:pPr>
        <w:pStyle w:val="sche22"/>
        <w:spacing w:after="120" w:line="276" w:lineRule="auto"/>
        <w:rPr>
          <w:rFonts w:ascii="Garamond" w:hAnsi="Garamond"/>
          <w:spacing w:val="-4"/>
          <w:sz w:val="24"/>
          <w:szCs w:val="24"/>
          <w:lang w:val="it-IT"/>
        </w:rPr>
      </w:pPr>
      <w:r w:rsidRPr="00553912">
        <w:rPr>
          <w:rFonts w:ascii="Garamond" w:hAnsi="Garamond"/>
          <w:spacing w:val="-4"/>
          <w:sz w:val="24"/>
          <w:szCs w:val="24"/>
          <w:lang w:val="it-IT"/>
        </w:rPr>
        <w:t>______________________________</w:t>
      </w:r>
    </w:p>
    <w:p w14:paraId="501C4273" w14:textId="4D01CCCF" w:rsidR="00B234DD" w:rsidRPr="00553912" w:rsidRDefault="00964C98" w:rsidP="00553912">
      <w:pPr>
        <w:pStyle w:val="sche22"/>
        <w:spacing w:after="120" w:line="276" w:lineRule="auto"/>
        <w:rPr>
          <w:rFonts w:ascii="Garamond" w:hAnsi="Garamond"/>
          <w:spacing w:val="-4"/>
          <w:sz w:val="24"/>
          <w:szCs w:val="24"/>
          <w:lang w:val="it-IT"/>
        </w:rPr>
      </w:pPr>
      <w:r>
        <w:rPr>
          <w:rFonts w:ascii="Garamond" w:hAnsi="Garamond"/>
          <w:spacing w:val="-4"/>
          <w:sz w:val="24"/>
          <w:szCs w:val="24"/>
          <w:lang w:val="it-IT"/>
        </w:rPr>
        <w:t>Documento firmato digitalmente</w:t>
      </w:r>
    </w:p>
    <w:sectPr w:rsidR="00B234DD" w:rsidRPr="00553912" w:rsidSect="00B234D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55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85D4C" w14:textId="77777777" w:rsidR="0001672D" w:rsidRDefault="0001672D" w:rsidP="000C3A99">
      <w:pPr>
        <w:spacing w:after="0" w:line="240" w:lineRule="auto"/>
      </w:pPr>
      <w:r>
        <w:separator/>
      </w:r>
    </w:p>
  </w:endnote>
  <w:endnote w:type="continuationSeparator" w:id="0">
    <w:p w14:paraId="3C14D2C9" w14:textId="77777777" w:rsidR="0001672D" w:rsidRDefault="0001672D" w:rsidP="000C3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,Tahoma">
    <w:altName w:val="Garamond"/>
    <w:panose1 w:val="00000000000000000000"/>
    <w:charset w:val="00"/>
    <w:family w:val="roman"/>
    <w:notTrueType/>
    <w:pitch w:val="default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5E6F5" w14:textId="77777777" w:rsidR="00E766D7" w:rsidRDefault="00E766D7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6A004451" w:rsidRPr="6A004451">
      <w:rPr>
        <w:noProof/>
      </w:rPr>
      <w:t>3</w:t>
    </w:r>
    <w:r>
      <w:fldChar w:fldCharType="end"/>
    </w:r>
  </w:p>
  <w:p w14:paraId="1ED8D14A" w14:textId="0400654E" w:rsidR="00E766D7" w:rsidRDefault="00E766D7" w:rsidP="6A004451">
    <w:pPr>
      <w:pStyle w:val="Paragrafoelenco"/>
      <w:spacing w:after="120"/>
      <w:jc w:val="both"/>
      <w:rPr>
        <w:rFonts w:ascii="Garamond" w:eastAsia="Garamond" w:hAnsi="Garamond" w:cs="Garamond"/>
        <w:color w:val="000000" w:themeColor="tex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75"/>
      <w:gridCol w:w="2975"/>
      <w:gridCol w:w="2975"/>
    </w:tblGrid>
    <w:tr w:rsidR="6A004451" w14:paraId="55063953" w14:textId="77777777" w:rsidTr="6A004451">
      <w:trPr>
        <w:trHeight w:val="300"/>
      </w:trPr>
      <w:tc>
        <w:tcPr>
          <w:tcW w:w="2975" w:type="dxa"/>
        </w:tcPr>
        <w:p w14:paraId="20F77184" w14:textId="3C130894" w:rsidR="6A004451" w:rsidRDefault="6A004451" w:rsidP="6A004451">
          <w:pPr>
            <w:pStyle w:val="Intestazione"/>
            <w:ind w:left="-115"/>
          </w:pPr>
        </w:p>
      </w:tc>
      <w:tc>
        <w:tcPr>
          <w:tcW w:w="2975" w:type="dxa"/>
        </w:tcPr>
        <w:p w14:paraId="4790391B" w14:textId="0CFFB17B" w:rsidR="6A004451" w:rsidRDefault="6A004451" w:rsidP="6A004451">
          <w:pPr>
            <w:pStyle w:val="Intestazione"/>
            <w:jc w:val="center"/>
          </w:pPr>
        </w:p>
      </w:tc>
      <w:tc>
        <w:tcPr>
          <w:tcW w:w="2975" w:type="dxa"/>
        </w:tcPr>
        <w:p w14:paraId="5A5966A9" w14:textId="74906958" w:rsidR="6A004451" w:rsidRDefault="6A004451" w:rsidP="6A004451">
          <w:pPr>
            <w:pStyle w:val="Intestazione"/>
            <w:ind w:right="-115"/>
            <w:jc w:val="right"/>
          </w:pPr>
        </w:p>
      </w:tc>
    </w:tr>
  </w:tbl>
  <w:p w14:paraId="363C7641" w14:textId="4AF3AD3E" w:rsidR="6A004451" w:rsidRDefault="6A004451" w:rsidP="6A00445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FD63E" w14:textId="77777777" w:rsidR="0001672D" w:rsidRDefault="0001672D" w:rsidP="000C3A99">
      <w:pPr>
        <w:spacing w:after="0" w:line="240" w:lineRule="auto"/>
      </w:pPr>
      <w:r>
        <w:separator/>
      </w:r>
    </w:p>
  </w:footnote>
  <w:footnote w:type="continuationSeparator" w:id="0">
    <w:p w14:paraId="6B0DBF94" w14:textId="77777777" w:rsidR="0001672D" w:rsidRDefault="0001672D" w:rsidP="000C3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75"/>
      <w:gridCol w:w="2975"/>
      <w:gridCol w:w="2975"/>
    </w:tblGrid>
    <w:tr w:rsidR="6A004451" w14:paraId="4E13628F" w14:textId="77777777" w:rsidTr="6A004451">
      <w:trPr>
        <w:trHeight w:val="300"/>
      </w:trPr>
      <w:tc>
        <w:tcPr>
          <w:tcW w:w="2975" w:type="dxa"/>
        </w:tcPr>
        <w:p w14:paraId="6DB69C7A" w14:textId="17ADA368" w:rsidR="6A004451" w:rsidRDefault="6A004451" w:rsidP="6A004451">
          <w:pPr>
            <w:pStyle w:val="Intestazione"/>
            <w:ind w:left="-115"/>
          </w:pPr>
        </w:p>
      </w:tc>
      <w:tc>
        <w:tcPr>
          <w:tcW w:w="2975" w:type="dxa"/>
        </w:tcPr>
        <w:p w14:paraId="465D7F65" w14:textId="17565565" w:rsidR="6A004451" w:rsidRDefault="6A004451" w:rsidP="6A004451">
          <w:pPr>
            <w:pStyle w:val="Intestazione"/>
            <w:jc w:val="center"/>
          </w:pPr>
        </w:p>
      </w:tc>
      <w:tc>
        <w:tcPr>
          <w:tcW w:w="2975" w:type="dxa"/>
        </w:tcPr>
        <w:p w14:paraId="6CD898ED" w14:textId="5248E267" w:rsidR="6A004451" w:rsidRDefault="6A004451" w:rsidP="6A004451">
          <w:pPr>
            <w:pStyle w:val="Intestazione"/>
            <w:ind w:right="-115"/>
            <w:jc w:val="right"/>
          </w:pPr>
        </w:p>
      </w:tc>
    </w:tr>
  </w:tbl>
  <w:p w14:paraId="5E4B5485" w14:textId="21807563" w:rsidR="6A004451" w:rsidRDefault="6A004451" w:rsidP="6A00445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75"/>
      <w:gridCol w:w="2975"/>
      <w:gridCol w:w="2975"/>
    </w:tblGrid>
    <w:tr w:rsidR="6A004451" w14:paraId="7D93F2A0" w14:textId="77777777" w:rsidTr="6A004451">
      <w:trPr>
        <w:trHeight w:val="300"/>
      </w:trPr>
      <w:tc>
        <w:tcPr>
          <w:tcW w:w="2975" w:type="dxa"/>
        </w:tcPr>
        <w:p w14:paraId="54BC26E5" w14:textId="4D4CCAC9" w:rsidR="6A004451" w:rsidRDefault="6A004451" w:rsidP="6A004451">
          <w:pPr>
            <w:pStyle w:val="Intestazione"/>
            <w:ind w:left="-115"/>
          </w:pPr>
        </w:p>
      </w:tc>
      <w:tc>
        <w:tcPr>
          <w:tcW w:w="2975" w:type="dxa"/>
        </w:tcPr>
        <w:p w14:paraId="64F87097" w14:textId="1D0D3A38" w:rsidR="6A004451" w:rsidRDefault="6A004451" w:rsidP="6A004451">
          <w:pPr>
            <w:pStyle w:val="Intestazione"/>
            <w:jc w:val="center"/>
          </w:pPr>
        </w:p>
      </w:tc>
      <w:tc>
        <w:tcPr>
          <w:tcW w:w="2975" w:type="dxa"/>
        </w:tcPr>
        <w:p w14:paraId="208348EA" w14:textId="0D236FCA" w:rsidR="6A004451" w:rsidRDefault="6A004451" w:rsidP="6A004451">
          <w:pPr>
            <w:pStyle w:val="Intestazione"/>
            <w:ind w:right="-115"/>
            <w:jc w:val="right"/>
          </w:pPr>
        </w:p>
      </w:tc>
    </w:tr>
  </w:tbl>
  <w:p w14:paraId="70B3764A" w14:textId="48A8E3C2" w:rsidR="6A004451" w:rsidRDefault="6A004451" w:rsidP="6A00445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405EC"/>
    <w:multiLevelType w:val="hybridMultilevel"/>
    <w:tmpl w:val="DC2C001E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EA0870"/>
    <w:multiLevelType w:val="hybridMultilevel"/>
    <w:tmpl w:val="CD20ED9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9C1C1B"/>
    <w:multiLevelType w:val="hybridMultilevel"/>
    <w:tmpl w:val="FA3EE37A"/>
    <w:lvl w:ilvl="0" w:tplc="DE76E4A6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E7DFC"/>
    <w:multiLevelType w:val="hybridMultilevel"/>
    <w:tmpl w:val="035E7746"/>
    <w:lvl w:ilvl="0" w:tplc="1A5CB6A2">
      <w:start w:val="1"/>
      <w:numFmt w:val="lowerLetter"/>
      <w:lvlText w:val="%1)"/>
      <w:lvlJc w:val="left"/>
      <w:pPr>
        <w:ind w:left="1353" w:hanging="360"/>
      </w:pPr>
      <w:rPr>
        <w:rFonts w:ascii="Garamond,Tahoma" w:hAnsi="Garamond,Tahoma" w:hint="default"/>
      </w:rPr>
    </w:lvl>
    <w:lvl w:ilvl="1" w:tplc="E30256D4">
      <w:start w:val="1"/>
      <w:numFmt w:val="lowerLetter"/>
      <w:lvlText w:val="%2."/>
      <w:lvlJc w:val="left"/>
      <w:pPr>
        <w:ind w:left="1440" w:hanging="360"/>
      </w:pPr>
    </w:lvl>
    <w:lvl w:ilvl="2" w:tplc="928EF914">
      <w:start w:val="1"/>
      <w:numFmt w:val="lowerRoman"/>
      <w:lvlText w:val="%3."/>
      <w:lvlJc w:val="right"/>
      <w:pPr>
        <w:ind w:left="2160" w:hanging="180"/>
      </w:pPr>
    </w:lvl>
    <w:lvl w:ilvl="3" w:tplc="39A4C528">
      <w:start w:val="1"/>
      <w:numFmt w:val="decimal"/>
      <w:lvlText w:val="%4."/>
      <w:lvlJc w:val="left"/>
      <w:pPr>
        <w:ind w:left="2880" w:hanging="360"/>
      </w:pPr>
    </w:lvl>
    <w:lvl w:ilvl="4" w:tplc="4BDA5160">
      <w:start w:val="1"/>
      <w:numFmt w:val="lowerLetter"/>
      <w:lvlText w:val="%5."/>
      <w:lvlJc w:val="left"/>
      <w:pPr>
        <w:ind w:left="3600" w:hanging="360"/>
      </w:pPr>
    </w:lvl>
    <w:lvl w:ilvl="5" w:tplc="4224BFE4">
      <w:start w:val="1"/>
      <w:numFmt w:val="lowerRoman"/>
      <w:lvlText w:val="%6."/>
      <w:lvlJc w:val="right"/>
      <w:pPr>
        <w:ind w:left="4320" w:hanging="180"/>
      </w:pPr>
    </w:lvl>
    <w:lvl w:ilvl="6" w:tplc="2E561870">
      <w:start w:val="1"/>
      <w:numFmt w:val="decimal"/>
      <w:lvlText w:val="%7."/>
      <w:lvlJc w:val="left"/>
      <w:pPr>
        <w:ind w:left="5040" w:hanging="360"/>
      </w:pPr>
    </w:lvl>
    <w:lvl w:ilvl="7" w:tplc="CCD4738C">
      <w:start w:val="1"/>
      <w:numFmt w:val="lowerLetter"/>
      <w:lvlText w:val="%8."/>
      <w:lvlJc w:val="left"/>
      <w:pPr>
        <w:ind w:left="5760" w:hanging="360"/>
      </w:pPr>
    </w:lvl>
    <w:lvl w:ilvl="8" w:tplc="27F8B40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86D1F"/>
    <w:multiLevelType w:val="hybridMultilevel"/>
    <w:tmpl w:val="A574E19E"/>
    <w:lvl w:ilvl="0" w:tplc="0374D9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B7023"/>
    <w:multiLevelType w:val="hybridMultilevel"/>
    <w:tmpl w:val="39E0CB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12F8E"/>
    <w:multiLevelType w:val="hybridMultilevel"/>
    <w:tmpl w:val="F544C9B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73E96"/>
    <w:multiLevelType w:val="hybridMultilevel"/>
    <w:tmpl w:val="9BB63058"/>
    <w:lvl w:ilvl="0" w:tplc="0410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E8C324F"/>
    <w:multiLevelType w:val="hybridMultilevel"/>
    <w:tmpl w:val="77AA51D2"/>
    <w:lvl w:ilvl="0" w:tplc="E642F0B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3FAF50B4"/>
    <w:multiLevelType w:val="hybridMultilevel"/>
    <w:tmpl w:val="8E025F3E"/>
    <w:lvl w:ilvl="0" w:tplc="0410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42EA78A9"/>
    <w:multiLevelType w:val="hybridMultilevel"/>
    <w:tmpl w:val="7960ED2C"/>
    <w:lvl w:ilvl="0" w:tplc="50BA6786">
      <w:start w:val="1"/>
      <w:numFmt w:val="decimal"/>
      <w:lvlText w:val="%1."/>
      <w:lvlJc w:val="left"/>
      <w:pPr>
        <w:ind w:left="720" w:hanging="360"/>
      </w:pPr>
      <w:rPr>
        <w:rFonts w:ascii="Garamond,Tahoma" w:hAnsi="Garamond,Tahoma" w:hint="default"/>
      </w:rPr>
    </w:lvl>
    <w:lvl w:ilvl="1" w:tplc="139CAAD8">
      <w:start w:val="1"/>
      <w:numFmt w:val="lowerLetter"/>
      <w:lvlText w:val="%2."/>
      <w:lvlJc w:val="left"/>
      <w:pPr>
        <w:ind w:left="1440" w:hanging="360"/>
      </w:pPr>
    </w:lvl>
    <w:lvl w:ilvl="2" w:tplc="CB307124">
      <w:start w:val="1"/>
      <w:numFmt w:val="lowerRoman"/>
      <w:lvlText w:val="%3."/>
      <w:lvlJc w:val="right"/>
      <w:pPr>
        <w:ind w:left="2160" w:hanging="180"/>
      </w:pPr>
    </w:lvl>
    <w:lvl w:ilvl="3" w:tplc="EB7EEF42">
      <w:start w:val="1"/>
      <w:numFmt w:val="decimal"/>
      <w:lvlText w:val="%4."/>
      <w:lvlJc w:val="left"/>
      <w:pPr>
        <w:ind w:left="2880" w:hanging="360"/>
      </w:pPr>
    </w:lvl>
    <w:lvl w:ilvl="4" w:tplc="54F4A414">
      <w:start w:val="1"/>
      <w:numFmt w:val="lowerLetter"/>
      <w:lvlText w:val="%5."/>
      <w:lvlJc w:val="left"/>
      <w:pPr>
        <w:ind w:left="3600" w:hanging="360"/>
      </w:pPr>
    </w:lvl>
    <w:lvl w:ilvl="5" w:tplc="17989944">
      <w:start w:val="1"/>
      <w:numFmt w:val="lowerRoman"/>
      <w:lvlText w:val="%6."/>
      <w:lvlJc w:val="right"/>
      <w:pPr>
        <w:ind w:left="4320" w:hanging="180"/>
      </w:pPr>
    </w:lvl>
    <w:lvl w:ilvl="6" w:tplc="52EEF3BA">
      <w:start w:val="1"/>
      <w:numFmt w:val="decimal"/>
      <w:lvlText w:val="%7."/>
      <w:lvlJc w:val="left"/>
      <w:pPr>
        <w:ind w:left="5040" w:hanging="360"/>
      </w:pPr>
    </w:lvl>
    <w:lvl w:ilvl="7" w:tplc="E62601D6">
      <w:start w:val="1"/>
      <w:numFmt w:val="lowerLetter"/>
      <w:lvlText w:val="%8."/>
      <w:lvlJc w:val="left"/>
      <w:pPr>
        <w:ind w:left="5760" w:hanging="360"/>
      </w:pPr>
    </w:lvl>
    <w:lvl w:ilvl="8" w:tplc="F196B72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245D43"/>
    <w:multiLevelType w:val="hybridMultilevel"/>
    <w:tmpl w:val="8836F978"/>
    <w:lvl w:ilvl="0" w:tplc="0682F206">
      <w:start w:val="2"/>
      <w:numFmt w:val="bullet"/>
      <w:lvlText w:val="-"/>
      <w:lvlJc w:val="left"/>
      <w:pPr>
        <w:ind w:left="1767" w:hanging="360"/>
      </w:pPr>
      <w:rPr>
        <w:rFonts w:ascii="Garamond" w:eastAsia="Calibri" w:hAnsi="Garamond" w:cs="Tahoma" w:hint="default"/>
      </w:rPr>
    </w:lvl>
    <w:lvl w:ilvl="1" w:tplc="04100003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12" w15:restartNumberingAfterBreak="0">
    <w:nsid w:val="6F4033BB"/>
    <w:multiLevelType w:val="hybridMultilevel"/>
    <w:tmpl w:val="FB0A62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445603">
    <w:abstractNumId w:val="3"/>
  </w:num>
  <w:num w:numId="2" w16cid:durableId="1005012300">
    <w:abstractNumId w:val="10"/>
  </w:num>
  <w:num w:numId="3" w16cid:durableId="825782340">
    <w:abstractNumId w:val="0"/>
  </w:num>
  <w:num w:numId="4" w16cid:durableId="746071321">
    <w:abstractNumId w:val="5"/>
  </w:num>
  <w:num w:numId="5" w16cid:durableId="1836677902">
    <w:abstractNumId w:val="7"/>
  </w:num>
  <w:num w:numId="6" w16cid:durableId="703864226">
    <w:abstractNumId w:val="9"/>
  </w:num>
  <w:num w:numId="7" w16cid:durableId="425882807">
    <w:abstractNumId w:val="6"/>
  </w:num>
  <w:num w:numId="8" w16cid:durableId="1323586482">
    <w:abstractNumId w:val="12"/>
  </w:num>
  <w:num w:numId="9" w16cid:durableId="364868306">
    <w:abstractNumId w:val="11"/>
  </w:num>
  <w:num w:numId="10" w16cid:durableId="9467424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78738591">
    <w:abstractNumId w:val="2"/>
  </w:num>
  <w:num w:numId="12" w16cid:durableId="1357805816">
    <w:abstractNumId w:val="4"/>
  </w:num>
  <w:num w:numId="13" w16cid:durableId="654266345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7D6"/>
    <w:rsid w:val="00002B3C"/>
    <w:rsid w:val="000031F3"/>
    <w:rsid w:val="00005CA1"/>
    <w:rsid w:val="00012F10"/>
    <w:rsid w:val="0001672D"/>
    <w:rsid w:val="00016F50"/>
    <w:rsid w:val="00017C36"/>
    <w:rsid w:val="000201CD"/>
    <w:rsid w:val="00021311"/>
    <w:rsid w:val="0002144C"/>
    <w:rsid w:val="00022548"/>
    <w:rsid w:val="00031E02"/>
    <w:rsid w:val="00032381"/>
    <w:rsid w:val="000331B9"/>
    <w:rsid w:val="0003326E"/>
    <w:rsid w:val="00034229"/>
    <w:rsid w:val="000348D1"/>
    <w:rsid w:val="00037727"/>
    <w:rsid w:val="00040ABD"/>
    <w:rsid w:val="00044D7A"/>
    <w:rsid w:val="00045210"/>
    <w:rsid w:val="00046959"/>
    <w:rsid w:val="00050340"/>
    <w:rsid w:val="00051C75"/>
    <w:rsid w:val="00054C58"/>
    <w:rsid w:val="0005531A"/>
    <w:rsid w:val="00055692"/>
    <w:rsid w:val="00056FA3"/>
    <w:rsid w:val="00063C11"/>
    <w:rsid w:val="0006607E"/>
    <w:rsid w:val="0006645D"/>
    <w:rsid w:val="00066B40"/>
    <w:rsid w:val="0006717E"/>
    <w:rsid w:val="000671BC"/>
    <w:rsid w:val="00067D13"/>
    <w:rsid w:val="00067DCF"/>
    <w:rsid w:val="000715D9"/>
    <w:rsid w:val="00076119"/>
    <w:rsid w:val="000762EE"/>
    <w:rsid w:val="00077BCC"/>
    <w:rsid w:val="0008226A"/>
    <w:rsid w:val="00087159"/>
    <w:rsid w:val="00087453"/>
    <w:rsid w:val="00094F1D"/>
    <w:rsid w:val="00094FB6"/>
    <w:rsid w:val="00095B1F"/>
    <w:rsid w:val="00097F34"/>
    <w:rsid w:val="000A10DA"/>
    <w:rsid w:val="000A186B"/>
    <w:rsid w:val="000A2FA3"/>
    <w:rsid w:val="000A73FB"/>
    <w:rsid w:val="000A7985"/>
    <w:rsid w:val="000B1140"/>
    <w:rsid w:val="000B1B97"/>
    <w:rsid w:val="000B7354"/>
    <w:rsid w:val="000C0C3C"/>
    <w:rsid w:val="000C3A99"/>
    <w:rsid w:val="000C3CDF"/>
    <w:rsid w:val="000D01FB"/>
    <w:rsid w:val="000D576A"/>
    <w:rsid w:val="000D6137"/>
    <w:rsid w:val="000D6BD0"/>
    <w:rsid w:val="000E0FD2"/>
    <w:rsid w:val="000E47C6"/>
    <w:rsid w:val="000E5A1E"/>
    <w:rsid w:val="000E5E0C"/>
    <w:rsid w:val="000E6E96"/>
    <w:rsid w:val="000E7CB3"/>
    <w:rsid w:val="000F0047"/>
    <w:rsid w:val="000F0A5C"/>
    <w:rsid w:val="000F0D4D"/>
    <w:rsid w:val="000F2064"/>
    <w:rsid w:val="000F25DB"/>
    <w:rsid w:val="000F445A"/>
    <w:rsid w:val="000F748F"/>
    <w:rsid w:val="000F7AFB"/>
    <w:rsid w:val="00104304"/>
    <w:rsid w:val="00106EF1"/>
    <w:rsid w:val="00113F9C"/>
    <w:rsid w:val="00120108"/>
    <w:rsid w:val="00120540"/>
    <w:rsid w:val="001232C0"/>
    <w:rsid w:val="00125BFB"/>
    <w:rsid w:val="0012782B"/>
    <w:rsid w:val="001352F2"/>
    <w:rsid w:val="0013564F"/>
    <w:rsid w:val="00137F7F"/>
    <w:rsid w:val="00143388"/>
    <w:rsid w:val="00144B89"/>
    <w:rsid w:val="00144BA6"/>
    <w:rsid w:val="00151812"/>
    <w:rsid w:val="0015242C"/>
    <w:rsid w:val="001544BC"/>
    <w:rsid w:val="00155918"/>
    <w:rsid w:val="00156F9B"/>
    <w:rsid w:val="0015745F"/>
    <w:rsid w:val="00162C6E"/>
    <w:rsid w:val="001637E3"/>
    <w:rsid w:val="00167337"/>
    <w:rsid w:val="00170BD7"/>
    <w:rsid w:val="00171C54"/>
    <w:rsid w:val="00172022"/>
    <w:rsid w:val="0017208C"/>
    <w:rsid w:val="0017271A"/>
    <w:rsid w:val="001730C2"/>
    <w:rsid w:val="00174795"/>
    <w:rsid w:val="001749F6"/>
    <w:rsid w:val="00175833"/>
    <w:rsid w:val="0017641D"/>
    <w:rsid w:val="00176AC5"/>
    <w:rsid w:val="001805C0"/>
    <w:rsid w:val="00181CEF"/>
    <w:rsid w:val="001835AE"/>
    <w:rsid w:val="00183613"/>
    <w:rsid w:val="001868C1"/>
    <w:rsid w:val="00187A29"/>
    <w:rsid w:val="001921BD"/>
    <w:rsid w:val="00192AA4"/>
    <w:rsid w:val="001931DD"/>
    <w:rsid w:val="00193995"/>
    <w:rsid w:val="00194CC6"/>
    <w:rsid w:val="00196328"/>
    <w:rsid w:val="001A0489"/>
    <w:rsid w:val="001A1226"/>
    <w:rsid w:val="001B48BB"/>
    <w:rsid w:val="001B64AE"/>
    <w:rsid w:val="001C045C"/>
    <w:rsid w:val="001C112A"/>
    <w:rsid w:val="001C43C9"/>
    <w:rsid w:val="001C4A69"/>
    <w:rsid w:val="001C68B2"/>
    <w:rsid w:val="001C6D21"/>
    <w:rsid w:val="001D1AED"/>
    <w:rsid w:val="001D34C0"/>
    <w:rsid w:val="001D4132"/>
    <w:rsid w:val="001D4CE4"/>
    <w:rsid w:val="001D580F"/>
    <w:rsid w:val="001E11E3"/>
    <w:rsid w:val="001E5532"/>
    <w:rsid w:val="001E5A53"/>
    <w:rsid w:val="001E5D06"/>
    <w:rsid w:val="001E7420"/>
    <w:rsid w:val="001F054B"/>
    <w:rsid w:val="001F2030"/>
    <w:rsid w:val="001F339F"/>
    <w:rsid w:val="001F4AF0"/>
    <w:rsid w:val="00200259"/>
    <w:rsid w:val="0020230E"/>
    <w:rsid w:val="00204124"/>
    <w:rsid w:val="00205E46"/>
    <w:rsid w:val="0020676B"/>
    <w:rsid w:val="002068BF"/>
    <w:rsid w:val="0021032F"/>
    <w:rsid w:val="002122E8"/>
    <w:rsid w:val="0021741B"/>
    <w:rsid w:val="00217445"/>
    <w:rsid w:val="002231FC"/>
    <w:rsid w:val="00226E9F"/>
    <w:rsid w:val="0022790F"/>
    <w:rsid w:val="00231434"/>
    <w:rsid w:val="00235C6C"/>
    <w:rsid w:val="0024175A"/>
    <w:rsid w:val="0024304B"/>
    <w:rsid w:val="0025049D"/>
    <w:rsid w:val="002504FE"/>
    <w:rsid w:val="00250540"/>
    <w:rsid w:val="00252C53"/>
    <w:rsid w:val="00252D53"/>
    <w:rsid w:val="002532C7"/>
    <w:rsid w:val="00253451"/>
    <w:rsid w:val="0025380F"/>
    <w:rsid w:val="00253AA6"/>
    <w:rsid w:val="0025494F"/>
    <w:rsid w:val="00255E8E"/>
    <w:rsid w:val="00255ECA"/>
    <w:rsid w:val="00262D43"/>
    <w:rsid w:val="00265D27"/>
    <w:rsid w:val="0026715B"/>
    <w:rsid w:val="00267554"/>
    <w:rsid w:val="00271A79"/>
    <w:rsid w:val="00273070"/>
    <w:rsid w:val="00273235"/>
    <w:rsid w:val="00273D8E"/>
    <w:rsid w:val="00276074"/>
    <w:rsid w:val="00286E98"/>
    <w:rsid w:val="002875AC"/>
    <w:rsid w:val="00292F73"/>
    <w:rsid w:val="00294AE4"/>
    <w:rsid w:val="0029585B"/>
    <w:rsid w:val="00295C60"/>
    <w:rsid w:val="002A320A"/>
    <w:rsid w:val="002A7042"/>
    <w:rsid w:val="002A708D"/>
    <w:rsid w:val="002B017E"/>
    <w:rsid w:val="002B1839"/>
    <w:rsid w:val="002B1A74"/>
    <w:rsid w:val="002B3903"/>
    <w:rsid w:val="002B59B0"/>
    <w:rsid w:val="002C28F6"/>
    <w:rsid w:val="002D3815"/>
    <w:rsid w:val="002D7946"/>
    <w:rsid w:val="002D7961"/>
    <w:rsid w:val="002D7EDF"/>
    <w:rsid w:val="002E03E5"/>
    <w:rsid w:val="002E0937"/>
    <w:rsid w:val="002E76AE"/>
    <w:rsid w:val="002F2A8D"/>
    <w:rsid w:val="002F2C0D"/>
    <w:rsid w:val="002F2E40"/>
    <w:rsid w:val="002F7441"/>
    <w:rsid w:val="0030324A"/>
    <w:rsid w:val="00306B64"/>
    <w:rsid w:val="00310ED4"/>
    <w:rsid w:val="00313FBD"/>
    <w:rsid w:val="00314149"/>
    <w:rsid w:val="0031543E"/>
    <w:rsid w:val="003235D3"/>
    <w:rsid w:val="0032465E"/>
    <w:rsid w:val="00325CD6"/>
    <w:rsid w:val="00327C9A"/>
    <w:rsid w:val="00331B70"/>
    <w:rsid w:val="00340936"/>
    <w:rsid w:val="003415B0"/>
    <w:rsid w:val="003420BF"/>
    <w:rsid w:val="0034212D"/>
    <w:rsid w:val="00343C45"/>
    <w:rsid w:val="00347CF9"/>
    <w:rsid w:val="003509D8"/>
    <w:rsid w:val="003551D3"/>
    <w:rsid w:val="003639C6"/>
    <w:rsid w:val="003703B5"/>
    <w:rsid w:val="0037268D"/>
    <w:rsid w:val="00373A4D"/>
    <w:rsid w:val="0037459F"/>
    <w:rsid w:val="0038155D"/>
    <w:rsid w:val="003828F4"/>
    <w:rsid w:val="00385CFF"/>
    <w:rsid w:val="00391B17"/>
    <w:rsid w:val="00394DB7"/>
    <w:rsid w:val="00397C93"/>
    <w:rsid w:val="003A0E37"/>
    <w:rsid w:val="003A2628"/>
    <w:rsid w:val="003A2989"/>
    <w:rsid w:val="003A2F4C"/>
    <w:rsid w:val="003A637D"/>
    <w:rsid w:val="003A6CB2"/>
    <w:rsid w:val="003A7524"/>
    <w:rsid w:val="003B18E1"/>
    <w:rsid w:val="003B3A73"/>
    <w:rsid w:val="003C3F0D"/>
    <w:rsid w:val="003C4A2B"/>
    <w:rsid w:val="003C60E1"/>
    <w:rsid w:val="003C6281"/>
    <w:rsid w:val="003C738C"/>
    <w:rsid w:val="003C78A4"/>
    <w:rsid w:val="003D39B7"/>
    <w:rsid w:val="003D511F"/>
    <w:rsid w:val="003E33CC"/>
    <w:rsid w:val="003E3BAF"/>
    <w:rsid w:val="003E455D"/>
    <w:rsid w:val="003E54A3"/>
    <w:rsid w:val="003E627A"/>
    <w:rsid w:val="003E66BF"/>
    <w:rsid w:val="003E70F9"/>
    <w:rsid w:val="003E7A2A"/>
    <w:rsid w:val="003F5BF2"/>
    <w:rsid w:val="003F6FE5"/>
    <w:rsid w:val="00401321"/>
    <w:rsid w:val="004016D1"/>
    <w:rsid w:val="00405138"/>
    <w:rsid w:val="004070D6"/>
    <w:rsid w:val="00411CC1"/>
    <w:rsid w:val="00411D57"/>
    <w:rsid w:val="004122FD"/>
    <w:rsid w:val="00414C26"/>
    <w:rsid w:val="00416061"/>
    <w:rsid w:val="004245D2"/>
    <w:rsid w:val="00426F8D"/>
    <w:rsid w:val="0043081C"/>
    <w:rsid w:val="004309CB"/>
    <w:rsid w:val="00436CCE"/>
    <w:rsid w:val="004375AC"/>
    <w:rsid w:val="004414FD"/>
    <w:rsid w:val="00441882"/>
    <w:rsid w:val="00442FA8"/>
    <w:rsid w:val="00446919"/>
    <w:rsid w:val="00450130"/>
    <w:rsid w:val="00450689"/>
    <w:rsid w:val="00451857"/>
    <w:rsid w:val="004520EF"/>
    <w:rsid w:val="00457968"/>
    <w:rsid w:val="004608C3"/>
    <w:rsid w:val="00462F3C"/>
    <w:rsid w:val="00464016"/>
    <w:rsid w:val="00465DD1"/>
    <w:rsid w:val="00466B04"/>
    <w:rsid w:val="00470593"/>
    <w:rsid w:val="00471895"/>
    <w:rsid w:val="004719AB"/>
    <w:rsid w:val="004729EC"/>
    <w:rsid w:val="00475C9A"/>
    <w:rsid w:val="00477FF2"/>
    <w:rsid w:val="0048052A"/>
    <w:rsid w:val="004809E5"/>
    <w:rsid w:val="004815EB"/>
    <w:rsid w:val="00481B3B"/>
    <w:rsid w:val="004835AA"/>
    <w:rsid w:val="00484A24"/>
    <w:rsid w:val="004928EC"/>
    <w:rsid w:val="00496654"/>
    <w:rsid w:val="00496F65"/>
    <w:rsid w:val="004A0E35"/>
    <w:rsid w:val="004A7C0E"/>
    <w:rsid w:val="004B0961"/>
    <w:rsid w:val="004B2665"/>
    <w:rsid w:val="004B5825"/>
    <w:rsid w:val="004B5A99"/>
    <w:rsid w:val="004B6813"/>
    <w:rsid w:val="004C2435"/>
    <w:rsid w:val="004C2612"/>
    <w:rsid w:val="004C6E47"/>
    <w:rsid w:val="004C73DE"/>
    <w:rsid w:val="004D0FC5"/>
    <w:rsid w:val="004D47C1"/>
    <w:rsid w:val="004D4EC7"/>
    <w:rsid w:val="004D4F4E"/>
    <w:rsid w:val="004D5125"/>
    <w:rsid w:val="004D63F1"/>
    <w:rsid w:val="004D6AE4"/>
    <w:rsid w:val="004D7001"/>
    <w:rsid w:val="004E4747"/>
    <w:rsid w:val="004E4C79"/>
    <w:rsid w:val="004E5DE5"/>
    <w:rsid w:val="004E5FBD"/>
    <w:rsid w:val="004E7C97"/>
    <w:rsid w:val="004F0D09"/>
    <w:rsid w:val="004F50AC"/>
    <w:rsid w:val="004F6479"/>
    <w:rsid w:val="004F65AE"/>
    <w:rsid w:val="005023D3"/>
    <w:rsid w:val="00505A91"/>
    <w:rsid w:val="00506EBD"/>
    <w:rsid w:val="00507CBA"/>
    <w:rsid w:val="00511F5B"/>
    <w:rsid w:val="005141BD"/>
    <w:rsid w:val="00515B04"/>
    <w:rsid w:val="005213E0"/>
    <w:rsid w:val="0052222D"/>
    <w:rsid w:val="0052276A"/>
    <w:rsid w:val="00523AD2"/>
    <w:rsid w:val="00526361"/>
    <w:rsid w:val="00527456"/>
    <w:rsid w:val="00535CDE"/>
    <w:rsid w:val="005366BD"/>
    <w:rsid w:val="00542799"/>
    <w:rsid w:val="00550008"/>
    <w:rsid w:val="005505DC"/>
    <w:rsid w:val="00552804"/>
    <w:rsid w:val="00552E68"/>
    <w:rsid w:val="005537E3"/>
    <w:rsid w:val="00553912"/>
    <w:rsid w:val="0055515B"/>
    <w:rsid w:val="005620D0"/>
    <w:rsid w:val="00570E08"/>
    <w:rsid w:val="0057125A"/>
    <w:rsid w:val="00572916"/>
    <w:rsid w:val="00580435"/>
    <w:rsid w:val="00581BF3"/>
    <w:rsid w:val="00583E28"/>
    <w:rsid w:val="00586B6D"/>
    <w:rsid w:val="00592516"/>
    <w:rsid w:val="00592EDD"/>
    <w:rsid w:val="00593E92"/>
    <w:rsid w:val="00594982"/>
    <w:rsid w:val="00597BB8"/>
    <w:rsid w:val="005A0BC0"/>
    <w:rsid w:val="005A1BA2"/>
    <w:rsid w:val="005A4600"/>
    <w:rsid w:val="005B0098"/>
    <w:rsid w:val="005B087D"/>
    <w:rsid w:val="005B1317"/>
    <w:rsid w:val="005B179B"/>
    <w:rsid w:val="005B5E1D"/>
    <w:rsid w:val="005C0350"/>
    <w:rsid w:val="005C1192"/>
    <w:rsid w:val="005C11FB"/>
    <w:rsid w:val="005C1793"/>
    <w:rsid w:val="005C1A47"/>
    <w:rsid w:val="005C3514"/>
    <w:rsid w:val="005C354F"/>
    <w:rsid w:val="005C6C7C"/>
    <w:rsid w:val="005C74F4"/>
    <w:rsid w:val="005D0712"/>
    <w:rsid w:val="005D4473"/>
    <w:rsid w:val="005D5C7D"/>
    <w:rsid w:val="005D6B0F"/>
    <w:rsid w:val="005D7A20"/>
    <w:rsid w:val="005E2A1F"/>
    <w:rsid w:val="005E33EB"/>
    <w:rsid w:val="005E4CE2"/>
    <w:rsid w:val="005E7890"/>
    <w:rsid w:val="005F1936"/>
    <w:rsid w:val="005F1C46"/>
    <w:rsid w:val="005F3A54"/>
    <w:rsid w:val="005F3C3D"/>
    <w:rsid w:val="005F3CBF"/>
    <w:rsid w:val="005F3D00"/>
    <w:rsid w:val="005F40B5"/>
    <w:rsid w:val="005F4CE9"/>
    <w:rsid w:val="005F5369"/>
    <w:rsid w:val="006014EB"/>
    <w:rsid w:val="0060230B"/>
    <w:rsid w:val="00602EAA"/>
    <w:rsid w:val="0060364C"/>
    <w:rsid w:val="00607688"/>
    <w:rsid w:val="006104FF"/>
    <w:rsid w:val="0061305E"/>
    <w:rsid w:val="00613E86"/>
    <w:rsid w:val="006160AC"/>
    <w:rsid w:val="00616D26"/>
    <w:rsid w:val="00620B85"/>
    <w:rsid w:val="00620F42"/>
    <w:rsid w:val="00621C88"/>
    <w:rsid w:val="00626D8E"/>
    <w:rsid w:val="00633532"/>
    <w:rsid w:val="00643C76"/>
    <w:rsid w:val="00644D1A"/>
    <w:rsid w:val="00645149"/>
    <w:rsid w:val="006465C5"/>
    <w:rsid w:val="00646EA5"/>
    <w:rsid w:val="00651542"/>
    <w:rsid w:val="00652F17"/>
    <w:rsid w:val="00654B12"/>
    <w:rsid w:val="00661D69"/>
    <w:rsid w:val="00663167"/>
    <w:rsid w:val="00663552"/>
    <w:rsid w:val="00663DDF"/>
    <w:rsid w:val="00666B87"/>
    <w:rsid w:val="00667034"/>
    <w:rsid w:val="00667FB5"/>
    <w:rsid w:val="0067001C"/>
    <w:rsid w:val="00671533"/>
    <w:rsid w:val="0067751E"/>
    <w:rsid w:val="00677CE4"/>
    <w:rsid w:val="0068002F"/>
    <w:rsid w:val="00682B2E"/>
    <w:rsid w:val="006854BC"/>
    <w:rsid w:val="00687A1A"/>
    <w:rsid w:val="00690FEF"/>
    <w:rsid w:val="006922F2"/>
    <w:rsid w:val="0069351B"/>
    <w:rsid w:val="0069365B"/>
    <w:rsid w:val="00694628"/>
    <w:rsid w:val="00694736"/>
    <w:rsid w:val="00696158"/>
    <w:rsid w:val="006A0120"/>
    <w:rsid w:val="006A026C"/>
    <w:rsid w:val="006A1F83"/>
    <w:rsid w:val="006A4DA1"/>
    <w:rsid w:val="006A5718"/>
    <w:rsid w:val="006A5945"/>
    <w:rsid w:val="006A7360"/>
    <w:rsid w:val="006B164B"/>
    <w:rsid w:val="006B2490"/>
    <w:rsid w:val="006B26FB"/>
    <w:rsid w:val="006C03B3"/>
    <w:rsid w:val="006C15F1"/>
    <w:rsid w:val="006C3198"/>
    <w:rsid w:val="006C35EE"/>
    <w:rsid w:val="006C3891"/>
    <w:rsid w:val="006C5F72"/>
    <w:rsid w:val="006C6156"/>
    <w:rsid w:val="006D0801"/>
    <w:rsid w:val="006D32CF"/>
    <w:rsid w:val="006D3797"/>
    <w:rsid w:val="006D4DA6"/>
    <w:rsid w:val="006E060A"/>
    <w:rsid w:val="006E52CB"/>
    <w:rsid w:val="006E67F5"/>
    <w:rsid w:val="006E70E5"/>
    <w:rsid w:val="006F0639"/>
    <w:rsid w:val="006F5AF9"/>
    <w:rsid w:val="006F7F16"/>
    <w:rsid w:val="00700CD4"/>
    <w:rsid w:val="007034D0"/>
    <w:rsid w:val="0070457D"/>
    <w:rsid w:val="00705E48"/>
    <w:rsid w:val="007111D0"/>
    <w:rsid w:val="00711769"/>
    <w:rsid w:val="007130F3"/>
    <w:rsid w:val="0072174C"/>
    <w:rsid w:val="007217E8"/>
    <w:rsid w:val="007238D5"/>
    <w:rsid w:val="0072401D"/>
    <w:rsid w:val="007259F6"/>
    <w:rsid w:val="00725A05"/>
    <w:rsid w:val="00732240"/>
    <w:rsid w:val="00734310"/>
    <w:rsid w:val="007343E1"/>
    <w:rsid w:val="00734929"/>
    <w:rsid w:val="00735624"/>
    <w:rsid w:val="007416DD"/>
    <w:rsid w:val="00741F71"/>
    <w:rsid w:val="00743817"/>
    <w:rsid w:val="0074577A"/>
    <w:rsid w:val="00751A8F"/>
    <w:rsid w:val="007528A3"/>
    <w:rsid w:val="007536B1"/>
    <w:rsid w:val="00754F13"/>
    <w:rsid w:val="007569E0"/>
    <w:rsid w:val="00756C8A"/>
    <w:rsid w:val="00757E02"/>
    <w:rsid w:val="007633A4"/>
    <w:rsid w:val="007633B1"/>
    <w:rsid w:val="00764A54"/>
    <w:rsid w:val="00765311"/>
    <w:rsid w:val="00767C11"/>
    <w:rsid w:val="00770DCC"/>
    <w:rsid w:val="00772D7A"/>
    <w:rsid w:val="00775A01"/>
    <w:rsid w:val="007761A6"/>
    <w:rsid w:val="007765B4"/>
    <w:rsid w:val="00777EDA"/>
    <w:rsid w:val="007809A9"/>
    <w:rsid w:val="00785666"/>
    <w:rsid w:val="00786595"/>
    <w:rsid w:val="007925D2"/>
    <w:rsid w:val="00796199"/>
    <w:rsid w:val="0079757C"/>
    <w:rsid w:val="007A0950"/>
    <w:rsid w:val="007A5328"/>
    <w:rsid w:val="007B04A8"/>
    <w:rsid w:val="007B0D37"/>
    <w:rsid w:val="007B27F7"/>
    <w:rsid w:val="007B2DD2"/>
    <w:rsid w:val="007B4642"/>
    <w:rsid w:val="007B5C53"/>
    <w:rsid w:val="007B69A6"/>
    <w:rsid w:val="007B6DC0"/>
    <w:rsid w:val="007B766A"/>
    <w:rsid w:val="007B7DFE"/>
    <w:rsid w:val="007C08ED"/>
    <w:rsid w:val="007C2891"/>
    <w:rsid w:val="007C6A49"/>
    <w:rsid w:val="007C6BD4"/>
    <w:rsid w:val="007C6C76"/>
    <w:rsid w:val="007D0FDD"/>
    <w:rsid w:val="007D2F11"/>
    <w:rsid w:val="007D4A0D"/>
    <w:rsid w:val="007E4FBC"/>
    <w:rsid w:val="007E51CD"/>
    <w:rsid w:val="007E6770"/>
    <w:rsid w:val="007F24D8"/>
    <w:rsid w:val="007F30C2"/>
    <w:rsid w:val="007F473A"/>
    <w:rsid w:val="007F7A33"/>
    <w:rsid w:val="00801658"/>
    <w:rsid w:val="00802B95"/>
    <w:rsid w:val="00804314"/>
    <w:rsid w:val="008045EA"/>
    <w:rsid w:val="008060F6"/>
    <w:rsid w:val="00806A9A"/>
    <w:rsid w:val="00807C8A"/>
    <w:rsid w:val="00807E1C"/>
    <w:rsid w:val="00810466"/>
    <w:rsid w:val="00812ACD"/>
    <w:rsid w:val="00814076"/>
    <w:rsid w:val="00816241"/>
    <w:rsid w:val="00816324"/>
    <w:rsid w:val="00816E9F"/>
    <w:rsid w:val="0082019B"/>
    <w:rsid w:val="008214BA"/>
    <w:rsid w:val="008307E6"/>
    <w:rsid w:val="0083089C"/>
    <w:rsid w:val="00832989"/>
    <w:rsid w:val="0084426A"/>
    <w:rsid w:val="00845336"/>
    <w:rsid w:val="0084560B"/>
    <w:rsid w:val="008463B3"/>
    <w:rsid w:val="0085244D"/>
    <w:rsid w:val="0085587C"/>
    <w:rsid w:val="00856B6C"/>
    <w:rsid w:val="00862166"/>
    <w:rsid w:val="00870445"/>
    <w:rsid w:val="00874B6B"/>
    <w:rsid w:val="0087556C"/>
    <w:rsid w:val="008779FD"/>
    <w:rsid w:val="00883332"/>
    <w:rsid w:val="00885A63"/>
    <w:rsid w:val="00886DD2"/>
    <w:rsid w:val="00891D8C"/>
    <w:rsid w:val="00891F99"/>
    <w:rsid w:val="00892F10"/>
    <w:rsid w:val="00893220"/>
    <w:rsid w:val="0089455B"/>
    <w:rsid w:val="00894E0A"/>
    <w:rsid w:val="00894F94"/>
    <w:rsid w:val="0089732A"/>
    <w:rsid w:val="00897878"/>
    <w:rsid w:val="008A1177"/>
    <w:rsid w:val="008A1A6A"/>
    <w:rsid w:val="008A20EF"/>
    <w:rsid w:val="008A40C5"/>
    <w:rsid w:val="008A76DF"/>
    <w:rsid w:val="008B11DB"/>
    <w:rsid w:val="008B2156"/>
    <w:rsid w:val="008B5294"/>
    <w:rsid w:val="008B7D4C"/>
    <w:rsid w:val="008C29AD"/>
    <w:rsid w:val="008C3BA5"/>
    <w:rsid w:val="008C60B5"/>
    <w:rsid w:val="008C61D1"/>
    <w:rsid w:val="008C696B"/>
    <w:rsid w:val="008D25FD"/>
    <w:rsid w:val="008D3812"/>
    <w:rsid w:val="008D78C4"/>
    <w:rsid w:val="008E1534"/>
    <w:rsid w:val="008E15B6"/>
    <w:rsid w:val="008E37CB"/>
    <w:rsid w:val="008E4D49"/>
    <w:rsid w:val="008E58B6"/>
    <w:rsid w:val="008E5980"/>
    <w:rsid w:val="008E64E0"/>
    <w:rsid w:val="008E6933"/>
    <w:rsid w:val="008E7F75"/>
    <w:rsid w:val="008F3A81"/>
    <w:rsid w:val="008F3C06"/>
    <w:rsid w:val="008F73F3"/>
    <w:rsid w:val="0090170D"/>
    <w:rsid w:val="00904EFA"/>
    <w:rsid w:val="009069E3"/>
    <w:rsid w:val="009108DF"/>
    <w:rsid w:val="00911FE2"/>
    <w:rsid w:val="00913953"/>
    <w:rsid w:val="00915BC6"/>
    <w:rsid w:val="00917822"/>
    <w:rsid w:val="009222B0"/>
    <w:rsid w:val="00922433"/>
    <w:rsid w:val="00922622"/>
    <w:rsid w:val="0093042D"/>
    <w:rsid w:val="00931291"/>
    <w:rsid w:val="009329B4"/>
    <w:rsid w:val="00933B6F"/>
    <w:rsid w:val="00934528"/>
    <w:rsid w:val="0093583D"/>
    <w:rsid w:val="00941515"/>
    <w:rsid w:val="009417F1"/>
    <w:rsid w:val="00943263"/>
    <w:rsid w:val="00944DAE"/>
    <w:rsid w:val="00944F22"/>
    <w:rsid w:val="00947741"/>
    <w:rsid w:val="00947926"/>
    <w:rsid w:val="0095034E"/>
    <w:rsid w:val="0095529A"/>
    <w:rsid w:val="00956693"/>
    <w:rsid w:val="009631B7"/>
    <w:rsid w:val="00964C98"/>
    <w:rsid w:val="00967CDB"/>
    <w:rsid w:val="009710DD"/>
    <w:rsid w:val="00972F40"/>
    <w:rsid w:val="0097580F"/>
    <w:rsid w:val="00975B08"/>
    <w:rsid w:val="00975FD9"/>
    <w:rsid w:val="00977E6C"/>
    <w:rsid w:val="0098020C"/>
    <w:rsid w:val="009831E6"/>
    <w:rsid w:val="0098557C"/>
    <w:rsid w:val="00985B59"/>
    <w:rsid w:val="00985E4A"/>
    <w:rsid w:val="0098686C"/>
    <w:rsid w:val="00992064"/>
    <w:rsid w:val="009922E9"/>
    <w:rsid w:val="00992381"/>
    <w:rsid w:val="00993789"/>
    <w:rsid w:val="00996EE8"/>
    <w:rsid w:val="009975A5"/>
    <w:rsid w:val="009A0CFF"/>
    <w:rsid w:val="009A3F31"/>
    <w:rsid w:val="009A43C8"/>
    <w:rsid w:val="009A6738"/>
    <w:rsid w:val="009B231C"/>
    <w:rsid w:val="009B2BC5"/>
    <w:rsid w:val="009C0968"/>
    <w:rsid w:val="009C0D2B"/>
    <w:rsid w:val="009C540F"/>
    <w:rsid w:val="009D2484"/>
    <w:rsid w:val="009D3DBA"/>
    <w:rsid w:val="009E2222"/>
    <w:rsid w:val="009E5DA8"/>
    <w:rsid w:val="009E6D14"/>
    <w:rsid w:val="009F338B"/>
    <w:rsid w:val="009F35ED"/>
    <w:rsid w:val="009F42CC"/>
    <w:rsid w:val="009F479D"/>
    <w:rsid w:val="009F4EF9"/>
    <w:rsid w:val="009F5A67"/>
    <w:rsid w:val="009F627E"/>
    <w:rsid w:val="00A02ABF"/>
    <w:rsid w:val="00A02C01"/>
    <w:rsid w:val="00A06302"/>
    <w:rsid w:val="00A07DEC"/>
    <w:rsid w:val="00A11518"/>
    <w:rsid w:val="00A141A3"/>
    <w:rsid w:val="00A1500B"/>
    <w:rsid w:val="00A17249"/>
    <w:rsid w:val="00A17291"/>
    <w:rsid w:val="00A212A3"/>
    <w:rsid w:val="00A22F63"/>
    <w:rsid w:val="00A24925"/>
    <w:rsid w:val="00A25BB5"/>
    <w:rsid w:val="00A3246A"/>
    <w:rsid w:val="00A35FE5"/>
    <w:rsid w:val="00A43EFB"/>
    <w:rsid w:val="00A50356"/>
    <w:rsid w:val="00A5188B"/>
    <w:rsid w:val="00A5532D"/>
    <w:rsid w:val="00A6033F"/>
    <w:rsid w:val="00A62A84"/>
    <w:rsid w:val="00A641BC"/>
    <w:rsid w:val="00A659FD"/>
    <w:rsid w:val="00A7204C"/>
    <w:rsid w:val="00A727A6"/>
    <w:rsid w:val="00A739A5"/>
    <w:rsid w:val="00A73A3D"/>
    <w:rsid w:val="00A76161"/>
    <w:rsid w:val="00A83A58"/>
    <w:rsid w:val="00A90C1B"/>
    <w:rsid w:val="00A913DA"/>
    <w:rsid w:val="00AA30C0"/>
    <w:rsid w:val="00AA3924"/>
    <w:rsid w:val="00AA5E94"/>
    <w:rsid w:val="00AA705B"/>
    <w:rsid w:val="00AB1F8D"/>
    <w:rsid w:val="00AB3843"/>
    <w:rsid w:val="00AB426D"/>
    <w:rsid w:val="00AB471E"/>
    <w:rsid w:val="00AB5169"/>
    <w:rsid w:val="00AB5C39"/>
    <w:rsid w:val="00AB6799"/>
    <w:rsid w:val="00AC15E4"/>
    <w:rsid w:val="00AC2521"/>
    <w:rsid w:val="00AC3749"/>
    <w:rsid w:val="00AC53AD"/>
    <w:rsid w:val="00AC5A55"/>
    <w:rsid w:val="00AD07BC"/>
    <w:rsid w:val="00AD0845"/>
    <w:rsid w:val="00AD22BD"/>
    <w:rsid w:val="00AD4B9D"/>
    <w:rsid w:val="00AD624E"/>
    <w:rsid w:val="00AD6302"/>
    <w:rsid w:val="00AD69E9"/>
    <w:rsid w:val="00AD77AC"/>
    <w:rsid w:val="00AE25F0"/>
    <w:rsid w:val="00AE2614"/>
    <w:rsid w:val="00AE5345"/>
    <w:rsid w:val="00AE63EB"/>
    <w:rsid w:val="00AF0B04"/>
    <w:rsid w:val="00AF1603"/>
    <w:rsid w:val="00AF483D"/>
    <w:rsid w:val="00AF61DD"/>
    <w:rsid w:val="00AF73F8"/>
    <w:rsid w:val="00B010F2"/>
    <w:rsid w:val="00B014E5"/>
    <w:rsid w:val="00B03416"/>
    <w:rsid w:val="00B12CBB"/>
    <w:rsid w:val="00B15BE1"/>
    <w:rsid w:val="00B21682"/>
    <w:rsid w:val="00B21D32"/>
    <w:rsid w:val="00B22092"/>
    <w:rsid w:val="00B234DD"/>
    <w:rsid w:val="00B23884"/>
    <w:rsid w:val="00B248F1"/>
    <w:rsid w:val="00B27794"/>
    <w:rsid w:val="00B3246E"/>
    <w:rsid w:val="00B34F04"/>
    <w:rsid w:val="00B36923"/>
    <w:rsid w:val="00B37F5C"/>
    <w:rsid w:val="00B41619"/>
    <w:rsid w:val="00B428B4"/>
    <w:rsid w:val="00B43C87"/>
    <w:rsid w:val="00B44C4D"/>
    <w:rsid w:val="00B50038"/>
    <w:rsid w:val="00B55FC2"/>
    <w:rsid w:val="00B568FD"/>
    <w:rsid w:val="00B61B07"/>
    <w:rsid w:val="00B62EAB"/>
    <w:rsid w:val="00B6411F"/>
    <w:rsid w:val="00B6762B"/>
    <w:rsid w:val="00B67935"/>
    <w:rsid w:val="00B70F1E"/>
    <w:rsid w:val="00B711C4"/>
    <w:rsid w:val="00B7198A"/>
    <w:rsid w:val="00B720C3"/>
    <w:rsid w:val="00B730ED"/>
    <w:rsid w:val="00B73D84"/>
    <w:rsid w:val="00B7444A"/>
    <w:rsid w:val="00B75C2A"/>
    <w:rsid w:val="00B76EE9"/>
    <w:rsid w:val="00B775D2"/>
    <w:rsid w:val="00B80D74"/>
    <w:rsid w:val="00B818D5"/>
    <w:rsid w:val="00B823D8"/>
    <w:rsid w:val="00B82C5D"/>
    <w:rsid w:val="00B849BD"/>
    <w:rsid w:val="00B878FA"/>
    <w:rsid w:val="00B90C8B"/>
    <w:rsid w:val="00B927D6"/>
    <w:rsid w:val="00B92FF7"/>
    <w:rsid w:val="00B936B5"/>
    <w:rsid w:val="00B95D65"/>
    <w:rsid w:val="00B96E1C"/>
    <w:rsid w:val="00B97AA6"/>
    <w:rsid w:val="00BA1127"/>
    <w:rsid w:val="00BA1FB2"/>
    <w:rsid w:val="00BA3DDD"/>
    <w:rsid w:val="00BA53C6"/>
    <w:rsid w:val="00BA59CF"/>
    <w:rsid w:val="00BA664A"/>
    <w:rsid w:val="00BA7A94"/>
    <w:rsid w:val="00BB036D"/>
    <w:rsid w:val="00BB3E6F"/>
    <w:rsid w:val="00BB4A8B"/>
    <w:rsid w:val="00BB746B"/>
    <w:rsid w:val="00BB774E"/>
    <w:rsid w:val="00BB7A00"/>
    <w:rsid w:val="00BC0E68"/>
    <w:rsid w:val="00BC2246"/>
    <w:rsid w:val="00BC2D20"/>
    <w:rsid w:val="00BC39A5"/>
    <w:rsid w:val="00BC757B"/>
    <w:rsid w:val="00BD06C1"/>
    <w:rsid w:val="00BD4D52"/>
    <w:rsid w:val="00BD54B8"/>
    <w:rsid w:val="00BD5878"/>
    <w:rsid w:val="00BD6D30"/>
    <w:rsid w:val="00BD6D54"/>
    <w:rsid w:val="00BD7159"/>
    <w:rsid w:val="00BD77FE"/>
    <w:rsid w:val="00BE0572"/>
    <w:rsid w:val="00BE0E99"/>
    <w:rsid w:val="00BE1367"/>
    <w:rsid w:val="00BE147C"/>
    <w:rsid w:val="00BE2801"/>
    <w:rsid w:val="00BE448E"/>
    <w:rsid w:val="00BE4A8B"/>
    <w:rsid w:val="00BE68CF"/>
    <w:rsid w:val="00BE745A"/>
    <w:rsid w:val="00BE79A5"/>
    <w:rsid w:val="00BF248A"/>
    <w:rsid w:val="00BF2836"/>
    <w:rsid w:val="00BF3BF3"/>
    <w:rsid w:val="00BF4CCF"/>
    <w:rsid w:val="00BF5F1F"/>
    <w:rsid w:val="00BF693C"/>
    <w:rsid w:val="00BF71E4"/>
    <w:rsid w:val="00BF73C2"/>
    <w:rsid w:val="00C1068C"/>
    <w:rsid w:val="00C108C6"/>
    <w:rsid w:val="00C21636"/>
    <w:rsid w:val="00C22633"/>
    <w:rsid w:val="00C30326"/>
    <w:rsid w:val="00C3092B"/>
    <w:rsid w:val="00C3190A"/>
    <w:rsid w:val="00C32392"/>
    <w:rsid w:val="00C37EC5"/>
    <w:rsid w:val="00C423FD"/>
    <w:rsid w:val="00C42457"/>
    <w:rsid w:val="00C43013"/>
    <w:rsid w:val="00C43F3D"/>
    <w:rsid w:val="00C4623C"/>
    <w:rsid w:val="00C47388"/>
    <w:rsid w:val="00C522DD"/>
    <w:rsid w:val="00C52435"/>
    <w:rsid w:val="00C52E60"/>
    <w:rsid w:val="00C532E5"/>
    <w:rsid w:val="00C5355D"/>
    <w:rsid w:val="00C5381F"/>
    <w:rsid w:val="00C57E68"/>
    <w:rsid w:val="00C61A1A"/>
    <w:rsid w:val="00C634EF"/>
    <w:rsid w:val="00C63FA1"/>
    <w:rsid w:val="00C648CD"/>
    <w:rsid w:val="00C64BBC"/>
    <w:rsid w:val="00C67481"/>
    <w:rsid w:val="00C67CBE"/>
    <w:rsid w:val="00C7016C"/>
    <w:rsid w:val="00C704BE"/>
    <w:rsid w:val="00C70DDE"/>
    <w:rsid w:val="00C7411F"/>
    <w:rsid w:val="00C769D0"/>
    <w:rsid w:val="00C76DC9"/>
    <w:rsid w:val="00C77032"/>
    <w:rsid w:val="00C772A4"/>
    <w:rsid w:val="00C80FE8"/>
    <w:rsid w:val="00C82CBF"/>
    <w:rsid w:val="00C855E5"/>
    <w:rsid w:val="00C861C5"/>
    <w:rsid w:val="00C87E1E"/>
    <w:rsid w:val="00C904B9"/>
    <w:rsid w:val="00C91C97"/>
    <w:rsid w:val="00C91E27"/>
    <w:rsid w:val="00C93A84"/>
    <w:rsid w:val="00C971CA"/>
    <w:rsid w:val="00CA00D0"/>
    <w:rsid w:val="00CA5A39"/>
    <w:rsid w:val="00CA67BD"/>
    <w:rsid w:val="00CB2466"/>
    <w:rsid w:val="00CB2CDA"/>
    <w:rsid w:val="00CB3193"/>
    <w:rsid w:val="00CB33C2"/>
    <w:rsid w:val="00CB36C1"/>
    <w:rsid w:val="00CB4885"/>
    <w:rsid w:val="00CB66A1"/>
    <w:rsid w:val="00CB6A08"/>
    <w:rsid w:val="00CB6A24"/>
    <w:rsid w:val="00CB72A3"/>
    <w:rsid w:val="00CB79CD"/>
    <w:rsid w:val="00CC2912"/>
    <w:rsid w:val="00CC4625"/>
    <w:rsid w:val="00CC5B30"/>
    <w:rsid w:val="00CD2302"/>
    <w:rsid w:val="00CD4896"/>
    <w:rsid w:val="00CD5192"/>
    <w:rsid w:val="00CE10DF"/>
    <w:rsid w:val="00CE124F"/>
    <w:rsid w:val="00CE3D93"/>
    <w:rsid w:val="00CE59DD"/>
    <w:rsid w:val="00CE71C4"/>
    <w:rsid w:val="00CF066B"/>
    <w:rsid w:val="00CF2C5C"/>
    <w:rsid w:val="00CF3F1E"/>
    <w:rsid w:val="00CF5DE7"/>
    <w:rsid w:val="00CF6AD9"/>
    <w:rsid w:val="00CF7F87"/>
    <w:rsid w:val="00D00E38"/>
    <w:rsid w:val="00D00EA8"/>
    <w:rsid w:val="00D03D5F"/>
    <w:rsid w:val="00D03F41"/>
    <w:rsid w:val="00D0609B"/>
    <w:rsid w:val="00D0677B"/>
    <w:rsid w:val="00D12EB1"/>
    <w:rsid w:val="00D13254"/>
    <w:rsid w:val="00D143F6"/>
    <w:rsid w:val="00D1472D"/>
    <w:rsid w:val="00D25418"/>
    <w:rsid w:val="00D26DAD"/>
    <w:rsid w:val="00D30564"/>
    <w:rsid w:val="00D30EBF"/>
    <w:rsid w:val="00D30ED6"/>
    <w:rsid w:val="00D314B3"/>
    <w:rsid w:val="00D31E85"/>
    <w:rsid w:val="00D3520A"/>
    <w:rsid w:val="00D368C3"/>
    <w:rsid w:val="00D401ED"/>
    <w:rsid w:val="00D40324"/>
    <w:rsid w:val="00D4128E"/>
    <w:rsid w:val="00D41990"/>
    <w:rsid w:val="00D47944"/>
    <w:rsid w:val="00D53B41"/>
    <w:rsid w:val="00D56B33"/>
    <w:rsid w:val="00D61409"/>
    <w:rsid w:val="00D758CC"/>
    <w:rsid w:val="00D764DE"/>
    <w:rsid w:val="00D778C1"/>
    <w:rsid w:val="00D80008"/>
    <w:rsid w:val="00D803D5"/>
    <w:rsid w:val="00D81338"/>
    <w:rsid w:val="00D839E4"/>
    <w:rsid w:val="00D912C4"/>
    <w:rsid w:val="00D946AD"/>
    <w:rsid w:val="00D960D7"/>
    <w:rsid w:val="00DA1033"/>
    <w:rsid w:val="00DA1C2B"/>
    <w:rsid w:val="00DA29B5"/>
    <w:rsid w:val="00DA31A6"/>
    <w:rsid w:val="00DA5DC1"/>
    <w:rsid w:val="00DA6376"/>
    <w:rsid w:val="00DB33BA"/>
    <w:rsid w:val="00DC063B"/>
    <w:rsid w:val="00DC13CD"/>
    <w:rsid w:val="00DC14F8"/>
    <w:rsid w:val="00DC1827"/>
    <w:rsid w:val="00DC3ED6"/>
    <w:rsid w:val="00DC4D5C"/>
    <w:rsid w:val="00DC7516"/>
    <w:rsid w:val="00DD0717"/>
    <w:rsid w:val="00DD1462"/>
    <w:rsid w:val="00DD192C"/>
    <w:rsid w:val="00DE4392"/>
    <w:rsid w:val="00DE493A"/>
    <w:rsid w:val="00DE5415"/>
    <w:rsid w:val="00DE6466"/>
    <w:rsid w:val="00DF0F1E"/>
    <w:rsid w:val="00DF4D58"/>
    <w:rsid w:val="00DF6972"/>
    <w:rsid w:val="00DF7F24"/>
    <w:rsid w:val="00E001A7"/>
    <w:rsid w:val="00E003FB"/>
    <w:rsid w:val="00E0109B"/>
    <w:rsid w:val="00E016C5"/>
    <w:rsid w:val="00E019C3"/>
    <w:rsid w:val="00E019F0"/>
    <w:rsid w:val="00E035A6"/>
    <w:rsid w:val="00E058B1"/>
    <w:rsid w:val="00E110F4"/>
    <w:rsid w:val="00E13922"/>
    <w:rsid w:val="00E14F4C"/>
    <w:rsid w:val="00E158AF"/>
    <w:rsid w:val="00E160AB"/>
    <w:rsid w:val="00E16C20"/>
    <w:rsid w:val="00E178EE"/>
    <w:rsid w:val="00E217E9"/>
    <w:rsid w:val="00E25BE7"/>
    <w:rsid w:val="00E3009F"/>
    <w:rsid w:val="00E30F53"/>
    <w:rsid w:val="00E310DC"/>
    <w:rsid w:val="00E3223B"/>
    <w:rsid w:val="00E32BB5"/>
    <w:rsid w:val="00E3333E"/>
    <w:rsid w:val="00E34B52"/>
    <w:rsid w:val="00E3524A"/>
    <w:rsid w:val="00E36B14"/>
    <w:rsid w:val="00E40987"/>
    <w:rsid w:val="00E423D1"/>
    <w:rsid w:val="00E43FE7"/>
    <w:rsid w:val="00E447D9"/>
    <w:rsid w:val="00E46BF6"/>
    <w:rsid w:val="00E47355"/>
    <w:rsid w:val="00E50953"/>
    <w:rsid w:val="00E55AB4"/>
    <w:rsid w:val="00E57EE0"/>
    <w:rsid w:val="00E60F35"/>
    <w:rsid w:val="00E60F95"/>
    <w:rsid w:val="00E63159"/>
    <w:rsid w:val="00E6318E"/>
    <w:rsid w:val="00E64877"/>
    <w:rsid w:val="00E649AC"/>
    <w:rsid w:val="00E70912"/>
    <w:rsid w:val="00E714C9"/>
    <w:rsid w:val="00E72FC5"/>
    <w:rsid w:val="00E75280"/>
    <w:rsid w:val="00E7589B"/>
    <w:rsid w:val="00E76308"/>
    <w:rsid w:val="00E766D7"/>
    <w:rsid w:val="00E76F90"/>
    <w:rsid w:val="00E84A97"/>
    <w:rsid w:val="00E87E97"/>
    <w:rsid w:val="00E908EA"/>
    <w:rsid w:val="00E9185A"/>
    <w:rsid w:val="00E93A0C"/>
    <w:rsid w:val="00E93FD1"/>
    <w:rsid w:val="00E95865"/>
    <w:rsid w:val="00E970F0"/>
    <w:rsid w:val="00EA3FA2"/>
    <w:rsid w:val="00EA6CE7"/>
    <w:rsid w:val="00EB16DE"/>
    <w:rsid w:val="00EB1AB4"/>
    <w:rsid w:val="00EB414D"/>
    <w:rsid w:val="00EB440A"/>
    <w:rsid w:val="00EB57F4"/>
    <w:rsid w:val="00EB7611"/>
    <w:rsid w:val="00EC3A58"/>
    <w:rsid w:val="00EC52A9"/>
    <w:rsid w:val="00ED2609"/>
    <w:rsid w:val="00EE0547"/>
    <w:rsid w:val="00EE61CE"/>
    <w:rsid w:val="00EE717B"/>
    <w:rsid w:val="00EE77E6"/>
    <w:rsid w:val="00EF031F"/>
    <w:rsid w:val="00EF0BFE"/>
    <w:rsid w:val="00EF47A0"/>
    <w:rsid w:val="00EF6394"/>
    <w:rsid w:val="00F003C3"/>
    <w:rsid w:val="00F0113F"/>
    <w:rsid w:val="00F015B6"/>
    <w:rsid w:val="00F0395B"/>
    <w:rsid w:val="00F06B34"/>
    <w:rsid w:val="00F11F9E"/>
    <w:rsid w:val="00F1345D"/>
    <w:rsid w:val="00F13EFA"/>
    <w:rsid w:val="00F145BF"/>
    <w:rsid w:val="00F21CD1"/>
    <w:rsid w:val="00F229A0"/>
    <w:rsid w:val="00F23587"/>
    <w:rsid w:val="00F250E9"/>
    <w:rsid w:val="00F26EF0"/>
    <w:rsid w:val="00F356DD"/>
    <w:rsid w:val="00F3605D"/>
    <w:rsid w:val="00F37954"/>
    <w:rsid w:val="00F405C7"/>
    <w:rsid w:val="00F418CE"/>
    <w:rsid w:val="00F428DF"/>
    <w:rsid w:val="00F44ECB"/>
    <w:rsid w:val="00F45B37"/>
    <w:rsid w:val="00F517D5"/>
    <w:rsid w:val="00F51804"/>
    <w:rsid w:val="00F55461"/>
    <w:rsid w:val="00F60AA0"/>
    <w:rsid w:val="00F6177D"/>
    <w:rsid w:val="00F6379F"/>
    <w:rsid w:val="00F6565B"/>
    <w:rsid w:val="00F677A8"/>
    <w:rsid w:val="00F71117"/>
    <w:rsid w:val="00F75821"/>
    <w:rsid w:val="00F764FB"/>
    <w:rsid w:val="00F76FFF"/>
    <w:rsid w:val="00F8025D"/>
    <w:rsid w:val="00F81FFB"/>
    <w:rsid w:val="00F8231C"/>
    <w:rsid w:val="00F93BDD"/>
    <w:rsid w:val="00F967EA"/>
    <w:rsid w:val="00FA1181"/>
    <w:rsid w:val="00FA3D87"/>
    <w:rsid w:val="00FA44DE"/>
    <w:rsid w:val="00FA689C"/>
    <w:rsid w:val="00FA692F"/>
    <w:rsid w:val="00FB44AC"/>
    <w:rsid w:val="00FB7726"/>
    <w:rsid w:val="00FC118D"/>
    <w:rsid w:val="00FC2634"/>
    <w:rsid w:val="00FC49E7"/>
    <w:rsid w:val="00FC70E8"/>
    <w:rsid w:val="00FD01E4"/>
    <w:rsid w:val="00FD0597"/>
    <w:rsid w:val="00FD1B1B"/>
    <w:rsid w:val="00FD1C29"/>
    <w:rsid w:val="00FD4F33"/>
    <w:rsid w:val="00FD5334"/>
    <w:rsid w:val="00FD7F83"/>
    <w:rsid w:val="00FE3544"/>
    <w:rsid w:val="00FE5F58"/>
    <w:rsid w:val="00FE6387"/>
    <w:rsid w:val="00FE71F1"/>
    <w:rsid w:val="00FF3FF2"/>
    <w:rsid w:val="037CEDCC"/>
    <w:rsid w:val="06509940"/>
    <w:rsid w:val="1130D342"/>
    <w:rsid w:val="11379856"/>
    <w:rsid w:val="1A44627C"/>
    <w:rsid w:val="1F110507"/>
    <w:rsid w:val="205FD03A"/>
    <w:rsid w:val="2E81F8E0"/>
    <w:rsid w:val="58BA3B74"/>
    <w:rsid w:val="60977EFC"/>
    <w:rsid w:val="6A004451"/>
    <w:rsid w:val="6B0EB2EB"/>
    <w:rsid w:val="6C7032E3"/>
    <w:rsid w:val="7080A219"/>
    <w:rsid w:val="7DE43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41151"/>
  <w15:chartTrackingRefBased/>
  <w15:docId w15:val="{B6C0E899-6176-4C5F-A2CE-CDEBC81F7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1462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6748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015B6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27C9A"/>
    <w:pPr>
      <w:ind w:left="720"/>
      <w:contextualSpacing/>
    </w:pPr>
  </w:style>
  <w:style w:type="character" w:styleId="Rimandocommento">
    <w:name w:val="annotation reference"/>
    <w:semiHidden/>
    <w:unhideWhenUsed/>
    <w:rsid w:val="00120540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120540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120540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2054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120540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0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20540"/>
    <w:rPr>
      <w:rFonts w:ascii="Tahoma" w:hAnsi="Tahoma" w:cs="Tahoma"/>
      <w:sz w:val="16"/>
      <w:szCs w:val="16"/>
      <w:lang w:eastAsia="en-US"/>
    </w:rPr>
  </w:style>
  <w:style w:type="paragraph" w:styleId="Titolo">
    <w:name w:val="Title"/>
    <w:basedOn w:val="Normale"/>
    <w:next w:val="Normale"/>
    <w:link w:val="TitoloCarattere"/>
    <w:qFormat/>
    <w:rsid w:val="009E6D14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it-IT"/>
    </w:rPr>
  </w:style>
  <w:style w:type="character" w:customStyle="1" w:styleId="TitoloCarattere">
    <w:name w:val="Titolo Carattere"/>
    <w:link w:val="Titolo"/>
    <w:rsid w:val="009E6D14"/>
    <w:rPr>
      <w:rFonts w:ascii="Cambria" w:eastAsia="Times New Roman" w:hAnsi="Cambria"/>
      <w:b/>
      <w:bCs/>
      <w:kern w:val="28"/>
      <w:sz w:val="32"/>
      <w:szCs w:val="32"/>
    </w:rPr>
  </w:style>
  <w:style w:type="character" w:styleId="Collegamentoipertestuale">
    <w:name w:val="Hyperlink"/>
    <w:uiPriority w:val="99"/>
    <w:unhideWhenUsed/>
    <w:rsid w:val="007925D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C3A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0C3A99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C3A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0C3A99"/>
    <w:rPr>
      <w:sz w:val="22"/>
      <w:szCs w:val="22"/>
      <w:lang w:eastAsia="en-US"/>
    </w:rPr>
  </w:style>
  <w:style w:type="paragraph" w:customStyle="1" w:styleId="comma">
    <w:name w:val="comma"/>
    <w:basedOn w:val="Normale"/>
    <w:rsid w:val="00682B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el">
    <w:name w:val="el"/>
    <w:basedOn w:val="Normale"/>
    <w:rsid w:val="00682B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corsivo">
    <w:name w:val="Emphasis"/>
    <w:uiPriority w:val="20"/>
    <w:qFormat/>
    <w:rsid w:val="00682B2E"/>
    <w:rPr>
      <w:i/>
      <w:iCs/>
    </w:rPr>
  </w:style>
  <w:style w:type="table" w:styleId="Grigliatabella">
    <w:name w:val="Table Grid"/>
    <w:basedOn w:val="Tabellanormale"/>
    <w:uiPriority w:val="59"/>
    <w:rsid w:val="000F0D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1Carattere">
    <w:name w:val="Titolo 1 Carattere"/>
    <w:link w:val="Titolo1"/>
    <w:uiPriority w:val="9"/>
    <w:rsid w:val="00C67481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67481"/>
    <w:pPr>
      <w:outlineLvl w:val="9"/>
    </w:pPr>
  </w:style>
  <w:style w:type="paragraph" w:styleId="Sommario2">
    <w:name w:val="toc 2"/>
    <w:basedOn w:val="Normale"/>
    <w:next w:val="Normale"/>
    <w:autoRedefine/>
    <w:uiPriority w:val="39"/>
    <w:semiHidden/>
    <w:unhideWhenUsed/>
    <w:qFormat/>
    <w:rsid w:val="00C67481"/>
    <w:pPr>
      <w:spacing w:after="100"/>
      <w:ind w:left="220"/>
    </w:pPr>
    <w:rPr>
      <w:rFonts w:eastAsia="Times New Roman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8B2156"/>
    <w:pPr>
      <w:tabs>
        <w:tab w:val="right" w:leader="dot" w:pos="9628"/>
      </w:tabs>
      <w:spacing w:after="100"/>
    </w:pPr>
    <w:rPr>
      <w:rFonts w:ascii="Garamond" w:eastAsia="Times New Roman" w:hAnsi="Garamond"/>
      <w:noProof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C67481"/>
    <w:pPr>
      <w:spacing w:after="100"/>
      <w:ind w:left="440"/>
    </w:pPr>
    <w:rPr>
      <w:rFonts w:eastAsia="Times New Roman"/>
    </w:rPr>
  </w:style>
  <w:style w:type="paragraph" w:styleId="Revisione">
    <w:name w:val="Revision"/>
    <w:hidden/>
    <w:uiPriority w:val="99"/>
    <w:semiHidden/>
    <w:rsid w:val="000F0A5C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nhideWhenUsed/>
    <w:rsid w:val="002A320A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2A320A"/>
    <w:rPr>
      <w:lang w:eastAsia="en-US"/>
    </w:rPr>
  </w:style>
  <w:style w:type="character" w:styleId="Rimandonotaapidipagina">
    <w:name w:val="footnote reference"/>
    <w:unhideWhenUsed/>
    <w:rsid w:val="002A320A"/>
    <w:rPr>
      <w:vertAlign w:val="superscript"/>
    </w:rPr>
  </w:style>
  <w:style w:type="character" w:customStyle="1" w:styleId="normaltextrun">
    <w:name w:val="normaltextrun"/>
    <w:rsid w:val="00306B64"/>
  </w:style>
  <w:style w:type="character" w:customStyle="1" w:styleId="eop">
    <w:name w:val="eop"/>
    <w:rsid w:val="00306B64"/>
  </w:style>
  <w:style w:type="paragraph" w:customStyle="1" w:styleId="paragraph">
    <w:name w:val="paragraph"/>
    <w:basedOn w:val="Normale"/>
    <w:rsid w:val="00AF16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pellingerror">
    <w:name w:val="spellingerror"/>
    <w:rsid w:val="00AF1603"/>
  </w:style>
  <w:style w:type="paragraph" w:styleId="Corpotesto">
    <w:name w:val="Body Text"/>
    <w:basedOn w:val="Normale"/>
    <w:link w:val="CorpotestoCarattere"/>
    <w:uiPriority w:val="1"/>
    <w:qFormat/>
    <w:rsid w:val="005E78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CorpotestoCarattere">
    <w:name w:val="Corpo testo Carattere"/>
    <w:link w:val="Corpotesto"/>
    <w:uiPriority w:val="1"/>
    <w:rsid w:val="005E7890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Titolo2Carattere">
    <w:name w:val="Titolo 2 Carattere"/>
    <w:link w:val="Titolo2"/>
    <w:uiPriority w:val="9"/>
    <w:rsid w:val="00F015B6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sche22">
    <w:name w:val="sche2_2"/>
    <w:rsid w:val="00B234DD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301A692EC69D4A91C613283694165A" ma:contentTypeVersion="8" ma:contentTypeDescription="Creare un nuovo documento." ma:contentTypeScope="" ma:versionID="bc94f888d7aee1bedd680092d065df99">
  <xsd:schema xmlns:xsd="http://www.w3.org/2001/XMLSchema" xmlns:xs="http://www.w3.org/2001/XMLSchema" xmlns:p="http://schemas.microsoft.com/office/2006/metadata/properties" xmlns:ns2="8d3e48dd-06fc-45e6-b172-27ba68c9ef96" xmlns:ns3="e0fb7419-f398-475b-8819-4d8c164b5197" targetNamespace="http://schemas.microsoft.com/office/2006/metadata/properties" ma:root="true" ma:fieldsID="efbfa176373587ea6c7ac6dd6761cb75" ns2:_="" ns3:_="">
    <xsd:import namespace="8d3e48dd-06fc-45e6-b172-27ba68c9ef96"/>
    <xsd:import namespace="e0fb7419-f398-475b-8819-4d8c164b51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e48dd-06fc-45e6-b172-27ba68c9ef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b7419-f398-475b-8819-4d8c164b51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811AD8-0471-4330-9A0F-DD420FD382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709773-40C8-48E3-8441-1B77F3B052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3FD36F-0BCB-4C31-AC6C-9A0975E024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3e48dd-06fc-45e6-b172-27ba68c9ef96"/>
    <ds:schemaRef ds:uri="e0fb7419-f398-475b-8819-4d8c164b51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345</Words>
  <Characters>1967</Characters>
  <Application>Microsoft Office Word</Application>
  <DocSecurity>0</DocSecurity>
  <Lines>16</Lines>
  <Paragraphs>4</Paragraphs>
  <ScaleCrop>false</ScaleCrop>
  <Company>Ferservizi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VALLETTI ANDREA</dc:creator>
  <cp:keywords/>
  <dc:description/>
  <cp:lastModifiedBy>DALPRA' MARINA</cp:lastModifiedBy>
  <cp:revision>26</cp:revision>
  <cp:lastPrinted>2023-04-03T10:59:00Z</cp:lastPrinted>
  <dcterms:created xsi:type="dcterms:W3CDTF">2025-08-28T15:21:00Z</dcterms:created>
  <dcterms:modified xsi:type="dcterms:W3CDTF">2025-09-09T13:49:00Z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44a90e-04f7-4d21-b494-cfe49b26ce55_Enabled">
    <vt:lpwstr>true</vt:lpwstr>
  </property>
  <property fmtid="{D5CDD505-2E9C-101B-9397-08002B2CF9AE}" pid="3" name="MSIP_Label_8a44a90e-04f7-4d21-b494-cfe49b26ce55_SetDate">
    <vt:lpwstr>2022-05-19T14:00:29Z</vt:lpwstr>
  </property>
  <property fmtid="{D5CDD505-2E9C-101B-9397-08002B2CF9AE}" pid="4" name="MSIP_Label_8a44a90e-04f7-4d21-b494-cfe49b26ce55_Method">
    <vt:lpwstr>Privileged</vt:lpwstr>
  </property>
  <property fmtid="{D5CDD505-2E9C-101B-9397-08002B2CF9AE}" pid="5" name="MSIP_Label_8a44a90e-04f7-4d21-b494-cfe49b26ce55_Name">
    <vt:lpwstr>Internal use without footer</vt:lpwstr>
  </property>
  <property fmtid="{D5CDD505-2E9C-101B-9397-08002B2CF9AE}" pid="6" name="MSIP_Label_8a44a90e-04f7-4d21-b494-cfe49b26ce55_SiteId">
    <vt:lpwstr>4c8a6547-459a-4b75-a3dc-f66efe3e9c4e</vt:lpwstr>
  </property>
  <property fmtid="{D5CDD505-2E9C-101B-9397-08002B2CF9AE}" pid="7" name="MSIP_Label_8a44a90e-04f7-4d21-b494-cfe49b26ce55_ActionId">
    <vt:lpwstr>fe750df5-7300-4461-bd34-45f5ae692313</vt:lpwstr>
  </property>
  <property fmtid="{D5CDD505-2E9C-101B-9397-08002B2CF9AE}" pid="8" name="MSIP_Label_8a44a90e-04f7-4d21-b494-cfe49b26ce55_ContentBits">
    <vt:lpwstr>0</vt:lpwstr>
  </property>
</Properties>
</file>